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6640" w14:textId="77777777" w:rsidR="00162D43" w:rsidRPr="00A56070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0825461" w14:textId="77777777" w:rsidR="00162D43" w:rsidRPr="00A56070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02EBF0BF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6070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Деревня Горки</w:t>
      </w:r>
      <w:r w:rsidRPr="00A56070">
        <w:rPr>
          <w:rFonts w:ascii="Times New Roman" w:hAnsi="Times New Roman" w:cs="Times New Roman"/>
          <w:sz w:val="28"/>
          <w:szCs w:val="28"/>
        </w:rPr>
        <w:t>»</w:t>
      </w:r>
    </w:p>
    <w:p w14:paraId="307F8B41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80E1B7A" w14:textId="77777777" w:rsidR="00162D43" w:rsidRPr="0026407B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560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040E027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3E400ED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 Горки</w:t>
      </w:r>
    </w:p>
    <w:p w14:paraId="2D0445E3" w14:textId="77777777" w:rsidR="00162D43" w:rsidRDefault="00162D43" w:rsidP="00162D43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F9DB60" w14:textId="77777777" w:rsidR="00162D43" w:rsidRDefault="00162D43" w:rsidP="00162D43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от «28» апреля 2025</w:t>
      </w:r>
      <w:r w:rsidRPr="0026407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20</w:t>
      </w:r>
    </w:p>
    <w:p w14:paraId="6761B768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60034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96894261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  О внесении изменения в постановление</w:t>
      </w:r>
    </w:p>
    <w:p w14:paraId="09028231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 «Деревня Горки» </w:t>
      </w:r>
    </w:p>
    <w:p w14:paraId="4049473A" w14:textId="77777777" w:rsidR="00162D43" w:rsidRPr="008B143F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21.04.2025г.№ 19 «О введении особого противопожарного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3E431A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2DA11DC7" w14:textId="7A294402" w:rsidR="00162D43" w:rsidRPr="008B143F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43F">
        <w:rPr>
          <w:rFonts w:ascii="Times New Roman" w:hAnsi="Times New Roman" w:cs="Times New Roman"/>
          <w:b/>
          <w:sz w:val="28"/>
          <w:szCs w:val="28"/>
        </w:rPr>
        <w:t>поселения «Деревня Горки»</w:t>
      </w:r>
    </w:p>
    <w:bookmarkEnd w:id="0"/>
    <w:bookmarkEnd w:id="1"/>
    <w:p w14:paraId="19003343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B4E42" w14:textId="77777777" w:rsidR="00162D43" w:rsidRPr="00A77D29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E7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D29">
        <w:rPr>
          <w:rFonts w:ascii="Times New Roman" w:hAnsi="Times New Roman" w:cs="Times New Roman"/>
          <w:sz w:val="28"/>
          <w:szCs w:val="28"/>
        </w:rPr>
        <w:t xml:space="preserve"> С целью обеспеченья пожарной защиты населенных пунктов и предотвращения природных пожаров, в соответствии с Федеральным законом от 21.12.1994 года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года № 36-ОЗ «О пожарной безопасности в Калужской области» в связи с установившимся высоким классом пожарной опасности и отсутствием улучшения пожарной обстановки в ближайшие дни (по данным прогноза метеорологических (погодных) условий), администрация сельского поселения «Деревня Горки»</w:t>
      </w:r>
    </w:p>
    <w:p w14:paraId="27B6074E" w14:textId="77777777" w:rsidR="00162D43" w:rsidRPr="00D920E7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30033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B553B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6B194D2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714B4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3F">
        <w:rPr>
          <w:rFonts w:ascii="Times New Roman" w:hAnsi="Times New Roman" w:cs="Times New Roman"/>
          <w:sz w:val="28"/>
          <w:szCs w:val="28"/>
        </w:rPr>
        <w:t xml:space="preserve">1. </w:t>
      </w:r>
      <w:r w:rsidRPr="000974EE">
        <w:rPr>
          <w:rFonts w:ascii="Times New Roman" w:hAnsi="Times New Roman" w:cs="Times New Roman"/>
          <w:sz w:val="28"/>
          <w:szCs w:val="28"/>
        </w:rPr>
        <w:t xml:space="preserve">  О внесении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4EE">
        <w:rPr>
          <w:rFonts w:ascii="Times New Roman" w:hAnsi="Times New Roman" w:cs="Times New Roman"/>
          <w:sz w:val="28"/>
          <w:szCs w:val="28"/>
        </w:rPr>
        <w:t>администрации сельского поселения «Деревня Горки» от 21.04.2025г.№ 19 «О введении особого противопожарного режима на территории сельского поселения «Деревня Горки»</w:t>
      </w:r>
      <w:r>
        <w:rPr>
          <w:rFonts w:ascii="Times New Roman" w:hAnsi="Times New Roman" w:cs="Times New Roman"/>
          <w:sz w:val="28"/>
          <w:szCs w:val="28"/>
        </w:rPr>
        <w:t xml:space="preserve"> заменив в постановляющей части слова «28 апреля» на «6 мая».</w:t>
      </w:r>
    </w:p>
    <w:p w14:paraId="25D2241F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 момента его подписания, подлежит размещению на официальном сайте администрации сельского поселения «Деревня Горки» и опубликованию в районной газете «Наша жизнь».</w:t>
      </w:r>
    </w:p>
    <w:p w14:paraId="09C06DF1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</w:t>
      </w:r>
      <w:r w:rsidRPr="008B143F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постановления оставляю за собой. </w:t>
      </w:r>
    </w:p>
    <w:p w14:paraId="36465E44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B1485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F068A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A95E8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59A7C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4392D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CC23AAE" w14:textId="77777777" w:rsidR="00162D43" w:rsidRDefault="00162D43" w:rsidP="00162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143F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                                                                    Г.А. Сухова</w:t>
      </w:r>
      <w:r w:rsidRPr="008B14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251FC0E" w14:textId="77777777" w:rsidR="00162D43" w:rsidRPr="00BD0B6F" w:rsidRDefault="00162D43" w:rsidP="00162D43">
      <w:pPr>
        <w:rPr>
          <w:rFonts w:ascii="Times New Roman" w:hAnsi="Times New Roman" w:cs="Times New Roman"/>
          <w:sz w:val="28"/>
          <w:szCs w:val="28"/>
        </w:rPr>
      </w:pPr>
    </w:p>
    <w:p w14:paraId="78838FC3" w14:textId="77777777" w:rsidR="00ED1B43" w:rsidRDefault="00ED1B43"/>
    <w:sectPr w:rsidR="00ED1B43" w:rsidSect="00162D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40"/>
    <w:rsid w:val="00162D43"/>
    <w:rsid w:val="002E2C40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8A83"/>
  <w15:chartTrackingRefBased/>
  <w15:docId w15:val="{AEE7CC4A-D8D4-4C0D-86DC-B77858A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D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dcterms:created xsi:type="dcterms:W3CDTF">2025-04-30T05:43:00Z</dcterms:created>
  <dcterms:modified xsi:type="dcterms:W3CDTF">2025-04-30T05:44:00Z</dcterms:modified>
</cp:coreProperties>
</file>