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A7210" w14:textId="66D33451" w:rsidR="00C33B29" w:rsidRPr="00C33B29" w:rsidRDefault="00C33B29" w:rsidP="00C33B29">
      <w:pPr>
        <w:spacing w:before="240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kern w:val="28"/>
          <w:sz w:val="32"/>
          <w:szCs w:val="32"/>
        </w:rPr>
      </w:pPr>
      <w:r w:rsidRPr="00C33B29">
        <w:rPr>
          <w:rFonts w:ascii="Times New Roman" w:eastAsiaTheme="minorEastAsia" w:hAnsi="Times New Roman" w:cs="Times New Roman"/>
          <w:b/>
          <w:bCs/>
          <w:kern w:val="28"/>
          <w:sz w:val="32"/>
          <w:szCs w:val="32"/>
        </w:rPr>
        <w:t xml:space="preserve">СЕЛЬСКАЯ ДУМА </w:t>
      </w:r>
    </w:p>
    <w:p w14:paraId="7376787F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3B2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</w:t>
      </w:r>
    </w:p>
    <w:p w14:paraId="22F9922E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3B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«Деревня Горки»</w:t>
      </w:r>
    </w:p>
    <w:p w14:paraId="5B69B3DE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1263E98" w14:textId="77777777" w:rsidR="00C33B29" w:rsidRPr="00C33B29" w:rsidRDefault="00C33B29" w:rsidP="00C33B29">
      <w:pPr>
        <w:spacing w:before="240" w:after="6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kern w:val="28"/>
          <w:sz w:val="32"/>
          <w:szCs w:val="32"/>
        </w:rPr>
      </w:pPr>
      <w:r w:rsidRPr="00C33B29">
        <w:rPr>
          <w:rFonts w:ascii="Times New Roman" w:eastAsiaTheme="minorEastAsia" w:hAnsi="Times New Roman" w:cs="Times New Roman"/>
          <w:b/>
          <w:bCs/>
          <w:kern w:val="28"/>
          <w:sz w:val="32"/>
          <w:szCs w:val="32"/>
        </w:rPr>
        <w:t>РЕШЕНИЕ</w:t>
      </w:r>
    </w:p>
    <w:p w14:paraId="333BF2C2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3B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д. Горки</w:t>
      </w:r>
    </w:p>
    <w:p w14:paraId="1DDCD665" w14:textId="77777777" w:rsidR="00C33B29" w:rsidRPr="00C33B29" w:rsidRDefault="00C33B29" w:rsidP="00C33B29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lang w:eastAsia="ru-RU"/>
        </w:rPr>
      </w:pPr>
    </w:p>
    <w:p w14:paraId="3C199E78" w14:textId="5D94571F" w:rsidR="00C33B29" w:rsidRPr="00C33B29" w:rsidRDefault="00C33B29" w:rsidP="00C33B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3B29"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proofErr w:type="gramStart"/>
      <w:r w:rsidRPr="00C33B2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308A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3B2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13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C33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 г.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413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3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41308A">
        <w:rPr>
          <w:rFonts w:ascii="Times New Roman" w:eastAsia="Times New Roman" w:hAnsi="Times New Roman" w:cs="Times New Roman"/>
          <w:sz w:val="26"/>
          <w:szCs w:val="26"/>
          <w:lang w:eastAsia="ru-RU"/>
        </w:rPr>
        <w:t>115</w:t>
      </w:r>
    </w:p>
    <w:p w14:paraId="3DE14583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3DD557FB" w14:textId="77777777" w:rsid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О внесении изменений в Решение Сельской Думы от 23.01.2023 №90 </w:t>
      </w:r>
    </w:p>
    <w:p w14:paraId="06348191" w14:textId="3C9D0A0B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«</w:t>
      </w:r>
      <w:r w:rsidRPr="00C33B2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Об утверждении перечня мест, на которые </w:t>
      </w:r>
    </w:p>
    <w:p w14:paraId="275B5C63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33B2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запрещается возвращать животных без владельцев, </w:t>
      </w:r>
    </w:p>
    <w:p w14:paraId="76F40B18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33B2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и перечня лиц, уполномоченных на принятие решений</w:t>
      </w:r>
    </w:p>
    <w:p w14:paraId="0B5A7C5A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33B2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о возврате животных без владельцев на прежние места обитания </w:t>
      </w:r>
    </w:p>
    <w:p w14:paraId="29613A13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33B2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животных без владельцев на территории сельского поселения</w:t>
      </w:r>
    </w:p>
    <w:p w14:paraId="11FDB948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33B2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«Деревня Горки»</w:t>
      </w:r>
    </w:p>
    <w:p w14:paraId="4DB9B27B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680102C8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33B29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соответствии с частью 6.1 статьи 18 Федерального закона от 27.12.2018 года № 498-ФЗ «Об ответственном обращении с животными и о внесении изменений в отдельные законодательные акты Российской Федерации», с пунктом 14 части 1 статьи 14 Федерального закона от 06.10.2003 № 131-ФЗ «Об общих принципах организации местного самоуправления в Российской Федерации», руководствуясь Уставом сельского поселения «Деревня Горки», Сельская Дума сельского поселения</w:t>
      </w:r>
    </w:p>
    <w:p w14:paraId="09D4944B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3B49A85C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33B2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РЕШИЛА:</w:t>
      </w:r>
    </w:p>
    <w:p w14:paraId="13CCA438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2CC4C72B" w14:textId="497DFBC8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1.</w:t>
      </w:r>
      <w:r w:rsidRPr="00C33B29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Утвердить перечень мест, на которые запрещается возвращать животных без владельцев, согласно приложению №1 к настоящему решению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новой редакции.</w:t>
      </w:r>
    </w:p>
    <w:p w14:paraId="352C78DA" w14:textId="0B365A22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Pr="00C33B29">
        <w:rPr>
          <w:rFonts w:ascii="Times New Roman" w:eastAsiaTheme="minorEastAsia" w:hAnsi="Times New Roman" w:cs="Times New Roman"/>
          <w:sz w:val="26"/>
          <w:szCs w:val="26"/>
          <w:lang w:eastAsia="ru-RU"/>
        </w:rPr>
        <w:t>. Настоящее решение вступает в силу со дня официального опубликования.</w:t>
      </w:r>
    </w:p>
    <w:p w14:paraId="062500B7" w14:textId="2A0C125E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Pr="00C33B29">
        <w:rPr>
          <w:rFonts w:ascii="Times New Roman" w:eastAsiaTheme="minorEastAsia" w:hAnsi="Times New Roman" w:cs="Times New Roman"/>
          <w:sz w:val="26"/>
          <w:szCs w:val="26"/>
          <w:lang w:eastAsia="ru-RU"/>
        </w:rPr>
        <w:t>. Контроль за исполнением настоящего Решения оставляю за собой</w:t>
      </w:r>
      <w:r w:rsidRPr="00C33B2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</w:t>
      </w:r>
    </w:p>
    <w:p w14:paraId="549924D3" w14:textId="01310DA3" w:rsid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51E4E1DB" w14:textId="54B97EE0" w:rsid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6B454764" w14:textId="5BD0B65F" w:rsid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70F13BD7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226A346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6F526821" w14:textId="5C94824D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           </w:t>
      </w:r>
      <w:r w:rsidRPr="00C33B2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Глава сельского поселения                                И.А. Николаев</w:t>
      </w:r>
    </w:p>
    <w:p w14:paraId="4771A091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6D29A7C6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7216539C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5D926B1A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55239FC8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52B5A59B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1D9EFF02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77A99F14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7277B055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74B49CBE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4FEE2C91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33B2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lastRenderedPageBreak/>
        <w:t xml:space="preserve">Приложение №1 </w:t>
      </w:r>
    </w:p>
    <w:p w14:paraId="7F30A724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33B2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к решению Сельской Думы </w:t>
      </w:r>
    </w:p>
    <w:p w14:paraId="08890292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33B2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сельского поселения «Деревня Горки»</w:t>
      </w:r>
    </w:p>
    <w:p w14:paraId="0B346380" w14:textId="7F29F022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33B2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от «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="0041308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1</w:t>
      </w:r>
      <w:r w:rsidR="008231B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9</w:t>
      </w:r>
      <w:bookmarkStart w:id="0" w:name="_GoBack"/>
      <w:bookmarkEnd w:id="0"/>
      <w:r w:rsidRPr="00C33B2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»</w:t>
      </w:r>
      <w:r w:rsidR="0041308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декабря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C33B2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2023года №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="0041308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115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 </w:t>
      </w:r>
    </w:p>
    <w:p w14:paraId="73D9CB69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055D77E7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6DCD9D06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040DF3A8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51FA3F1E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08545597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33B2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Перечень мест, на которые запрещается возвращать животных без владельцев</w:t>
      </w:r>
    </w:p>
    <w:p w14:paraId="266446B7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6FF9B18B" w14:textId="77777777" w:rsidR="00C33B29" w:rsidRPr="00C33B29" w:rsidRDefault="00C33B29" w:rsidP="00C33B2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3B2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Территории учреждений социальной сферы</w:t>
      </w:r>
    </w:p>
    <w:p w14:paraId="591D243F" w14:textId="77777777" w:rsidR="00C33B29" w:rsidRPr="00C33B29" w:rsidRDefault="00C33B29" w:rsidP="00C33B2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3B2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Территории учреждений культуры</w:t>
      </w:r>
    </w:p>
    <w:p w14:paraId="4E045D60" w14:textId="77777777" w:rsidR="00C33B29" w:rsidRPr="00C33B29" w:rsidRDefault="00C33B29" w:rsidP="00C33B2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3B2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Территории объектов здравоохранения</w:t>
      </w:r>
    </w:p>
    <w:p w14:paraId="187F1993" w14:textId="77777777" w:rsidR="00C33B29" w:rsidRPr="00C33B29" w:rsidRDefault="00C33B29" w:rsidP="00C33B2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3B2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Территории образовательных организаций (школы, детские сады)</w:t>
      </w:r>
    </w:p>
    <w:p w14:paraId="5F04CCE1" w14:textId="77777777" w:rsidR="00C33B29" w:rsidRPr="00C33B29" w:rsidRDefault="00C33B29" w:rsidP="00C33B2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3B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Детские игровые площадки, спортивные площадки</w:t>
      </w:r>
    </w:p>
    <w:p w14:paraId="5634C195" w14:textId="77777777" w:rsidR="00C33B29" w:rsidRPr="00C33B29" w:rsidRDefault="00C33B29" w:rsidP="00C33B2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3B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Общественные пространства (парки, скверы, стадионы, центральные площади) </w:t>
      </w:r>
    </w:p>
    <w:p w14:paraId="40F355E8" w14:textId="77777777" w:rsidR="00C33B29" w:rsidRPr="00C33B29" w:rsidRDefault="00C33B29" w:rsidP="00C33B2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C33B29">
        <w:rPr>
          <w:rFonts w:ascii="Times New Roman" w:eastAsiaTheme="minorEastAsia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Придомовые территории</w:t>
      </w:r>
    </w:p>
    <w:p w14:paraId="52338AE2" w14:textId="77777777" w:rsidR="00C33B29" w:rsidRPr="00C33B29" w:rsidRDefault="00C33B29" w:rsidP="00C33B2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3B29">
        <w:rPr>
          <w:rFonts w:ascii="Times New Roman" w:eastAsiaTheme="minorEastAsia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Площадки накопления ТКО</w:t>
      </w:r>
    </w:p>
    <w:p w14:paraId="1E63E5A2" w14:textId="77777777" w:rsidR="00C33B29" w:rsidRPr="00C33B29" w:rsidRDefault="00C33B29" w:rsidP="00C33B2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3B29">
        <w:rPr>
          <w:rFonts w:ascii="Times New Roman" w:eastAsiaTheme="minorEastAsia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Места размещения нестационарных торговых объектов</w:t>
      </w:r>
    </w:p>
    <w:p w14:paraId="796D300B" w14:textId="77777777" w:rsidR="00C33B29" w:rsidRPr="00C33B29" w:rsidRDefault="00C33B29" w:rsidP="00C33B2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3B29">
        <w:rPr>
          <w:rFonts w:ascii="Times New Roman" w:eastAsiaTheme="minorEastAsia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Кладбища</w:t>
      </w:r>
    </w:p>
    <w:p w14:paraId="6CD91F0A" w14:textId="77777777" w:rsidR="00C33B29" w:rsidRPr="00C33B29" w:rsidRDefault="00C33B29" w:rsidP="00C33B2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3B2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Территория памятника</w:t>
      </w:r>
    </w:p>
    <w:p w14:paraId="6088A503" w14:textId="132FDE4F" w:rsidR="00C33B29" w:rsidRPr="00C33B29" w:rsidRDefault="00C33B29" w:rsidP="00C33B2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3B29">
        <w:rPr>
          <w:rFonts w:ascii="Times New Roman" w:eastAsiaTheme="minorEastAsia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Территории, прилегающие к организациям общественного питания, магазинам. </w:t>
      </w:r>
    </w:p>
    <w:p w14:paraId="752F50F5" w14:textId="0B82DCAE" w:rsidR="00C33B29" w:rsidRPr="00C33B29" w:rsidRDefault="00C33B29" w:rsidP="00C33B2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3B2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Территории, прилегающие к сельскохозяйственным предприятиям и КФХ.</w:t>
      </w:r>
    </w:p>
    <w:p w14:paraId="3341C449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7D13F2F7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015CF4C1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66264FE0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6AC5ED99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4638EDFC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110EA980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7A895BE1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0296B26A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6A4740BB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4A8B36ED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59C70FA4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44AFF5D9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2D77558F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561A0C9D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4062CFAE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29C62E96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32F60B4E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241C8EDF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76A1CB30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37FCE9E6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7CA5E0F6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02B4375B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56BC4672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0FE75996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396495A0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62CCF590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6BF5785E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43178CEF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79867E1E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37A1482C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415AA2D1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4D24F5CE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1DF6BD6C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1DCDAD0E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33B2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Приложение №2 </w:t>
      </w:r>
    </w:p>
    <w:p w14:paraId="7674BD3C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33B2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к решению Сельской Думы </w:t>
      </w:r>
    </w:p>
    <w:p w14:paraId="778CAE1D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33B2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сельского поселения «Деревня Горки»</w:t>
      </w:r>
    </w:p>
    <w:p w14:paraId="6B009089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33B2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от «23» января 2023года №90</w:t>
      </w:r>
    </w:p>
    <w:p w14:paraId="0FB5B74E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4945F597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1BEB7BEC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33B2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Перечень лиц, уполномоченных на принятие решений о возврате животных без владельцев на прежние места обитания животных без владельцев</w:t>
      </w:r>
    </w:p>
    <w:p w14:paraId="33FDCCF3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2AAC534E" w14:textId="77777777" w:rsidR="00C33B29" w:rsidRPr="00C33B29" w:rsidRDefault="00C33B29" w:rsidP="00C33B2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3B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администрации сельского поселения «Деревня Горки»</w:t>
      </w:r>
    </w:p>
    <w:p w14:paraId="3004A6B0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3D7B6F20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4362F983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470AFD17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0B9C47C8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057A70C4" w14:textId="77777777" w:rsidR="00C33B29" w:rsidRPr="00C33B29" w:rsidRDefault="00C33B29" w:rsidP="00C33B2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187B7B10" w14:textId="5128D69A" w:rsidR="007566E4" w:rsidRDefault="007566E4"/>
    <w:sectPr w:rsidR="0075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0336C"/>
    <w:multiLevelType w:val="multilevel"/>
    <w:tmpl w:val="437EB40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abstractNum w:abstractNumId="1" w15:restartNumberingAfterBreak="0">
    <w:nsid w:val="1E956E1E"/>
    <w:multiLevelType w:val="hybridMultilevel"/>
    <w:tmpl w:val="54D0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564481"/>
    <w:multiLevelType w:val="hybridMultilevel"/>
    <w:tmpl w:val="54D0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53"/>
    <w:rsid w:val="002C5753"/>
    <w:rsid w:val="0031644E"/>
    <w:rsid w:val="0041308A"/>
    <w:rsid w:val="00573F9F"/>
    <w:rsid w:val="007566E4"/>
    <w:rsid w:val="008231B5"/>
    <w:rsid w:val="00C33B29"/>
    <w:rsid w:val="00E7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3DC54"/>
  <w15:chartTrackingRefBased/>
  <w15:docId w15:val="{6B8F366A-7433-44E8-9511-10B38ADA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Горки</dc:creator>
  <cp:keywords/>
  <dc:description/>
  <cp:lastModifiedBy>Горки</cp:lastModifiedBy>
  <cp:revision>4</cp:revision>
  <dcterms:created xsi:type="dcterms:W3CDTF">2023-12-15T06:08:00Z</dcterms:created>
  <dcterms:modified xsi:type="dcterms:W3CDTF">2023-12-19T11:54:00Z</dcterms:modified>
</cp:coreProperties>
</file>