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47A6A146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23469F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13CB9D56" w:rsidR="007F6A01" w:rsidRPr="005E4881" w:rsidRDefault="00937792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Д.Сильково</w:t>
      </w:r>
      <w:proofErr w:type="spellEnd"/>
    </w:p>
    <w:p w14:paraId="1680A361" w14:textId="77777777" w:rsidR="00F75B85" w:rsidRPr="00A220F9" w:rsidRDefault="00F75B85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1C9C7663" w:rsidR="007F6A01" w:rsidRPr="005E4881" w:rsidRDefault="00525C4C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</w:t>
      </w:r>
      <w:r w:rsidR="00F75B85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т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12 </w:t>
      </w:r>
      <w:r w:rsidR="005E4881" w:rsidRPr="00052F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марта </w:t>
      </w:r>
      <w:r w:rsidR="005E4881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75B85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202</w:t>
      </w:r>
      <w:r w:rsidR="00815D12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</w:t>
      </w:r>
      <w:r w:rsidR="007F6A01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года                             </w:t>
      </w:r>
      <w:r w:rsidR="00F75B85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</w:t>
      </w:r>
      <w:r w:rsidR="007F6A01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</w:t>
      </w:r>
      <w:r w:rsidR="005E4881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512386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E4881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</w:t>
      </w:r>
      <w:r w:rsidR="007F6A01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№ </w:t>
      </w:r>
      <w:r w:rsidR="0023469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6</w:t>
      </w:r>
    </w:p>
    <w:p w14:paraId="42206490" w14:textId="6039F89A" w:rsidR="007F6A01" w:rsidRPr="00A220F9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64"/>
      </w:tblGrid>
      <w:tr w:rsidR="007F6A01" w:rsidRPr="00A220F9" w14:paraId="052B2C32" w14:textId="77777777" w:rsidTr="00C10629">
        <w:trPr>
          <w:trHeight w:val="1474"/>
        </w:trPr>
        <w:tc>
          <w:tcPr>
            <w:tcW w:w="8264" w:type="dxa"/>
          </w:tcPr>
          <w:p w14:paraId="6FBEBF00" w14:textId="7F0B4A12" w:rsidR="00A220F9" w:rsidRDefault="00052FEC" w:rsidP="00052FEC">
            <w:pPr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106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внесении изменений в </w:t>
            </w:r>
            <w:r w:rsidR="007F6A01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</w:t>
            </w:r>
            <w:r w:rsidR="00C1062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7F6A01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профилактики</w:t>
            </w:r>
          </w:p>
          <w:p w14:paraId="0D276D09" w14:textId="77777777" w:rsidR="00052FEC" w:rsidRDefault="007F6A01" w:rsidP="00052FEC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нарушений, обязательных требований в</w:t>
            </w:r>
            <w:r w:rsidR="00052F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сфере </w:t>
            </w:r>
          </w:p>
          <w:p w14:paraId="5107FA8B" w14:textId="77777777" w:rsidR="00052FEC" w:rsidRDefault="007F6A01" w:rsidP="00052FEC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жилищного</w:t>
            </w:r>
            <w:r w:rsidR="00052F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на 20</w:t>
            </w:r>
            <w:r w:rsidR="00AF2F6D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15D12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052F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14:paraId="570A3BAB" w14:textId="4D9B8D3E" w:rsidR="00052FEC" w:rsidRDefault="00052FEC" w:rsidP="00052FEC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утвержденную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постановление</w:t>
            </w:r>
            <w:r w:rsidR="005F051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сельского </w:t>
            </w:r>
          </w:p>
          <w:p w14:paraId="5C3555D8" w14:textId="4019B4FD" w:rsidR="007F6A01" w:rsidRPr="00A220F9" w:rsidRDefault="00052FEC" w:rsidP="00525C4C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 «</w:t>
            </w:r>
            <w:r w:rsidR="0023469F">
              <w:rPr>
                <w:rFonts w:ascii="Times New Roman" w:hAnsi="Times New Roman" w:cs="Times New Roman"/>
                <w:bCs/>
                <w:sz w:val="26"/>
                <w:szCs w:val="26"/>
              </w:rPr>
              <w:t>Деревня Сильково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от «</w:t>
            </w:r>
            <w:r w:rsidR="00525C4C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525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марта </w:t>
            </w:r>
            <w:r w:rsidRPr="00203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2021г. №</w:t>
            </w:r>
            <w:r w:rsidR="00525C4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hyperlink r:id="rId6" w:history="1"/>
          </w:p>
        </w:tc>
      </w:tr>
    </w:tbl>
    <w:p w14:paraId="644B1CC7" w14:textId="77777777" w:rsidR="007F6A01" w:rsidRPr="00A220F9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79BD8A63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</w:t>
      </w:r>
      <w:r w:rsidR="00052F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ч.5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</w:t>
      </w:r>
      <w:r w:rsidR="00052F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035D7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 Федеральным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F241141" w:rsidR="007F6A01" w:rsidRDefault="007F6A01" w:rsidP="00052F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</w:t>
      </w:r>
      <w:r w:rsidR="00052FE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52FEC" w:rsidRPr="00052FEC">
        <w:rPr>
          <w:rFonts w:ascii="Times New Roman" w:hAnsi="Times New Roman" w:cs="Times New Roman"/>
          <w:sz w:val="26"/>
          <w:szCs w:val="26"/>
        </w:rPr>
        <w:t>программу профилактики</w:t>
      </w:r>
      <w:r w:rsidR="00052FEC">
        <w:rPr>
          <w:rFonts w:ascii="Times New Roman" w:hAnsi="Times New Roman" w:cs="Times New Roman"/>
          <w:sz w:val="26"/>
          <w:szCs w:val="26"/>
        </w:rPr>
        <w:t xml:space="preserve"> </w:t>
      </w:r>
      <w:r w:rsidR="00052FEC" w:rsidRPr="00052FEC">
        <w:rPr>
          <w:rFonts w:ascii="Times New Roman" w:hAnsi="Times New Roman" w:cs="Times New Roman"/>
          <w:sz w:val="26"/>
          <w:szCs w:val="26"/>
        </w:rPr>
        <w:t xml:space="preserve">нарушений, обязательных требований в сфере </w:t>
      </w:r>
      <w:r w:rsidR="00052FEC">
        <w:rPr>
          <w:rFonts w:ascii="Times New Roman" w:hAnsi="Times New Roman" w:cs="Times New Roman"/>
          <w:sz w:val="26"/>
          <w:szCs w:val="26"/>
        </w:rPr>
        <w:t>муниципального</w:t>
      </w:r>
      <w:r w:rsidR="00052FEC" w:rsidRPr="00052FEC">
        <w:rPr>
          <w:rFonts w:ascii="Times New Roman" w:hAnsi="Times New Roman" w:cs="Times New Roman"/>
          <w:sz w:val="26"/>
          <w:szCs w:val="26"/>
        </w:rPr>
        <w:t xml:space="preserve"> жилищного контроля на 2021 год, </w:t>
      </w:r>
      <w:r w:rsidR="00052FEC">
        <w:rPr>
          <w:rFonts w:ascii="Times New Roman" w:hAnsi="Times New Roman" w:cs="Times New Roman"/>
          <w:sz w:val="26"/>
          <w:szCs w:val="26"/>
        </w:rPr>
        <w:t>утвержденную</w:t>
      </w:r>
      <w:r w:rsidR="00052FEC" w:rsidRPr="00052FEC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5F0514">
        <w:rPr>
          <w:rFonts w:ascii="Times New Roman" w:hAnsi="Times New Roman" w:cs="Times New Roman"/>
          <w:sz w:val="26"/>
          <w:szCs w:val="26"/>
        </w:rPr>
        <w:t>м</w:t>
      </w:r>
      <w:r w:rsidR="00052FEC" w:rsidRPr="00052FEC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</w:t>
      </w:r>
      <w:r w:rsidR="0023469F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052FEC" w:rsidRPr="00052FEC">
        <w:rPr>
          <w:rFonts w:ascii="Times New Roman" w:hAnsi="Times New Roman" w:cs="Times New Roman"/>
          <w:sz w:val="26"/>
          <w:szCs w:val="26"/>
        </w:rPr>
        <w:t>» от «</w:t>
      </w:r>
      <w:r w:rsidR="0023469F">
        <w:rPr>
          <w:rFonts w:ascii="Times New Roman" w:hAnsi="Times New Roman" w:cs="Times New Roman"/>
          <w:sz w:val="26"/>
          <w:szCs w:val="26"/>
        </w:rPr>
        <w:t xml:space="preserve">05 </w:t>
      </w:r>
      <w:r w:rsidR="00052FEC" w:rsidRPr="00052FEC">
        <w:rPr>
          <w:rFonts w:ascii="Times New Roman" w:hAnsi="Times New Roman" w:cs="Times New Roman"/>
          <w:sz w:val="26"/>
          <w:szCs w:val="26"/>
        </w:rPr>
        <w:t xml:space="preserve">» </w:t>
      </w:r>
      <w:r w:rsidR="0023469F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052FEC" w:rsidRPr="00052FEC">
        <w:rPr>
          <w:rFonts w:ascii="Times New Roman" w:hAnsi="Times New Roman" w:cs="Times New Roman"/>
          <w:sz w:val="26"/>
          <w:szCs w:val="26"/>
        </w:rPr>
        <w:t xml:space="preserve"> 2021г. №</w:t>
      </w:r>
      <w:r w:rsidR="0023469F">
        <w:rPr>
          <w:rFonts w:ascii="Times New Roman" w:hAnsi="Times New Roman" w:cs="Times New Roman"/>
          <w:sz w:val="26"/>
          <w:szCs w:val="26"/>
        </w:rPr>
        <w:t xml:space="preserve">5 </w:t>
      </w:r>
      <w:r w:rsidR="00052FEC">
        <w:rPr>
          <w:rFonts w:ascii="Times New Roman" w:hAnsi="Times New Roman" w:cs="Times New Roman"/>
          <w:sz w:val="26"/>
          <w:szCs w:val="26"/>
        </w:rPr>
        <w:t>следующие изменени</w:t>
      </w:r>
      <w:r w:rsidR="005F0514">
        <w:rPr>
          <w:rFonts w:ascii="Times New Roman" w:hAnsi="Times New Roman" w:cs="Times New Roman"/>
          <w:sz w:val="26"/>
          <w:szCs w:val="26"/>
        </w:rPr>
        <w:t>я</w:t>
      </w:r>
      <w:r w:rsidR="00052FEC">
        <w:rPr>
          <w:rFonts w:ascii="Times New Roman" w:hAnsi="Times New Roman" w:cs="Times New Roman"/>
          <w:sz w:val="26"/>
          <w:szCs w:val="26"/>
        </w:rPr>
        <w:t>:</w:t>
      </w:r>
    </w:p>
    <w:p w14:paraId="754F2433" w14:textId="56A80BDA" w:rsidR="00052FEC" w:rsidRPr="00E05C1E" w:rsidRDefault="00052FEC" w:rsidP="0005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3 таблицы «План мероприятий по профилактике нарушений в сфере муниципального жилищного контроля на 2021 год»</w:t>
      </w:r>
      <w:r w:rsidR="005F0514">
        <w:rPr>
          <w:rFonts w:ascii="Times New Roman" w:hAnsi="Times New Roman" w:cs="Times New Roman"/>
          <w:sz w:val="26"/>
          <w:szCs w:val="26"/>
        </w:rPr>
        <w:t xml:space="preserve"> в </w:t>
      </w:r>
      <w:r w:rsidR="004F131D">
        <w:rPr>
          <w:rFonts w:ascii="Times New Roman" w:hAnsi="Times New Roman" w:cs="Times New Roman"/>
          <w:sz w:val="26"/>
          <w:szCs w:val="26"/>
        </w:rPr>
        <w:t xml:space="preserve">графе </w:t>
      </w:r>
      <w:r w:rsidR="005F0514">
        <w:rPr>
          <w:rFonts w:ascii="Times New Roman" w:hAnsi="Times New Roman" w:cs="Times New Roman"/>
          <w:sz w:val="26"/>
          <w:szCs w:val="26"/>
        </w:rPr>
        <w:t xml:space="preserve">«Ожидаемые результаты </w:t>
      </w:r>
      <w:r w:rsidR="005F0514" w:rsidRPr="00A220F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проведенного мероприятия</w:t>
      </w:r>
      <w:r w:rsidR="005F051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A220F9">
        <w:rPr>
          <w:rFonts w:ascii="Times New Roman" w:hAnsi="Times New Roman" w:cs="Times New Roman"/>
          <w:sz w:val="26"/>
          <w:szCs w:val="26"/>
        </w:rPr>
        <w:t>Пресечение (прекращение) и предупреждение нарушения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2035D7">
        <w:rPr>
          <w:rFonts w:ascii="Times New Roman" w:hAnsi="Times New Roman" w:cs="Times New Roman"/>
          <w:sz w:val="26"/>
          <w:szCs w:val="26"/>
        </w:rPr>
        <w:t xml:space="preserve">«Предупреждение </w:t>
      </w:r>
      <w:r w:rsidRPr="00E05C1E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00F4347" w14:textId="3ABB8473" w:rsidR="00052FEC" w:rsidRPr="00A220F9" w:rsidRDefault="00052FEC" w:rsidP="0020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1.2.В пункте 3 таблицы «</w:t>
      </w:r>
      <w:r w:rsidRPr="00052FEC">
        <w:rPr>
          <w:rFonts w:ascii="Times New Roman" w:hAnsi="Times New Roman" w:cs="Times New Roman"/>
          <w:sz w:val="26"/>
          <w:szCs w:val="26"/>
        </w:rPr>
        <w:t>Проект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FEC">
        <w:rPr>
          <w:rFonts w:ascii="Times New Roman" w:hAnsi="Times New Roman" w:cs="Times New Roman"/>
          <w:sz w:val="26"/>
          <w:szCs w:val="26"/>
        </w:rPr>
        <w:t>мероприятий по профилактике нарушений в сфере муниципального жилищного контроля на 2022-2023гг.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F0514">
        <w:rPr>
          <w:rFonts w:ascii="Times New Roman" w:hAnsi="Times New Roman" w:cs="Times New Roman"/>
          <w:sz w:val="26"/>
          <w:szCs w:val="26"/>
        </w:rPr>
        <w:t xml:space="preserve"> </w:t>
      </w:r>
      <w:r w:rsidR="005F0514" w:rsidRPr="005F0514">
        <w:rPr>
          <w:rFonts w:ascii="Times New Roman" w:hAnsi="Times New Roman" w:cs="Times New Roman"/>
          <w:sz w:val="26"/>
          <w:szCs w:val="26"/>
        </w:rPr>
        <w:t xml:space="preserve">в </w:t>
      </w:r>
      <w:r w:rsidR="004F131D">
        <w:rPr>
          <w:rFonts w:ascii="Times New Roman" w:hAnsi="Times New Roman" w:cs="Times New Roman"/>
          <w:sz w:val="26"/>
          <w:szCs w:val="26"/>
        </w:rPr>
        <w:t>графе</w:t>
      </w:r>
      <w:r w:rsidR="005F0514" w:rsidRPr="005F0514">
        <w:rPr>
          <w:rFonts w:ascii="Times New Roman" w:hAnsi="Times New Roman" w:cs="Times New Roman"/>
          <w:sz w:val="26"/>
          <w:szCs w:val="26"/>
        </w:rPr>
        <w:t xml:space="preserve"> «Ожидаемые результаты проведенного мероприятия»</w:t>
      </w:r>
      <w:r w:rsidR="005F05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5F05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20F9">
        <w:rPr>
          <w:rFonts w:ascii="Times New Roman" w:hAnsi="Times New Roman" w:cs="Times New Roman"/>
          <w:sz w:val="26"/>
          <w:szCs w:val="26"/>
        </w:rPr>
        <w:t>Пресечение (прекращение) и предупреждение нарушения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2035D7">
        <w:rPr>
          <w:rFonts w:ascii="Times New Roman" w:hAnsi="Times New Roman" w:cs="Times New Roman"/>
          <w:sz w:val="26"/>
          <w:szCs w:val="26"/>
        </w:rPr>
        <w:t xml:space="preserve">«Предупреждение </w:t>
      </w:r>
      <w:r w:rsidR="002035D7" w:rsidRPr="00E05C1E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 установленных муниципальными правовыми актами</w:t>
      </w:r>
      <w:r w:rsidR="002035D7">
        <w:rPr>
          <w:rFonts w:ascii="Times New Roman" w:hAnsi="Times New Roman" w:cs="Times New Roman"/>
          <w:sz w:val="26"/>
          <w:szCs w:val="26"/>
        </w:rPr>
        <w:t>».</w:t>
      </w:r>
    </w:p>
    <w:p w14:paraId="33802445" w14:textId="77777777" w:rsidR="007F6A01" w:rsidRPr="00A220F9" w:rsidRDefault="000401CD" w:rsidP="0005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052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052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P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5E3B736B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23469F">
        <w:rPr>
          <w:rFonts w:ascii="Times New Roman" w:hAnsi="Times New Roman" w:cs="Times New Roman"/>
          <w:b/>
          <w:bCs/>
          <w:sz w:val="26"/>
          <w:szCs w:val="26"/>
        </w:rPr>
        <w:t xml:space="preserve">В.И. </w:t>
      </w:r>
      <w:proofErr w:type="spellStart"/>
      <w:r w:rsidR="0023469F">
        <w:rPr>
          <w:rFonts w:ascii="Times New Roman" w:hAnsi="Times New Roman" w:cs="Times New Roman"/>
          <w:b/>
          <w:bCs/>
          <w:sz w:val="26"/>
          <w:szCs w:val="26"/>
        </w:rPr>
        <w:t>Пекличев</w:t>
      </w:r>
      <w:bookmarkStart w:id="0" w:name="_GoBack"/>
      <w:bookmarkEnd w:id="0"/>
      <w:proofErr w:type="spellEnd"/>
    </w:p>
    <w:sectPr w:rsidR="00514D5B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52FEC"/>
    <w:rsid w:val="00086D06"/>
    <w:rsid w:val="0015257D"/>
    <w:rsid w:val="002035D7"/>
    <w:rsid w:val="002247AB"/>
    <w:rsid w:val="0023469F"/>
    <w:rsid w:val="00362A60"/>
    <w:rsid w:val="00371351"/>
    <w:rsid w:val="0038020A"/>
    <w:rsid w:val="0038675E"/>
    <w:rsid w:val="003952BF"/>
    <w:rsid w:val="003D1C0A"/>
    <w:rsid w:val="00482885"/>
    <w:rsid w:val="004B684B"/>
    <w:rsid w:val="004F131D"/>
    <w:rsid w:val="004F7123"/>
    <w:rsid w:val="00504F04"/>
    <w:rsid w:val="00512386"/>
    <w:rsid w:val="00514D5B"/>
    <w:rsid w:val="00525C4C"/>
    <w:rsid w:val="0054718E"/>
    <w:rsid w:val="005557D7"/>
    <w:rsid w:val="005617F9"/>
    <w:rsid w:val="005D38F0"/>
    <w:rsid w:val="005E4881"/>
    <w:rsid w:val="005F0514"/>
    <w:rsid w:val="006C3BB6"/>
    <w:rsid w:val="006C5CC5"/>
    <w:rsid w:val="0075668C"/>
    <w:rsid w:val="007F6A01"/>
    <w:rsid w:val="00801968"/>
    <w:rsid w:val="00815D12"/>
    <w:rsid w:val="008661D5"/>
    <w:rsid w:val="00875A34"/>
    <w:rsid w:val="008A43CA"/>
    <w:rsid w:val="008A5339"/>
    <w:rsid w:val="00937792"/>
    <w:rsid w:val="00954C57"/>
    <w:rsid w:val="0097432B"/>
    <w:rsid w:val="009A0A8A"/>
    <w:rsid w:val="009D7B52"/>
    <w:rsid w:val="00A220F9"/>
    <w:rsid w:val="00A32D85"/>
    <w:rsid w:val="00AD3896"/>
    <w:rsid w:val="00AF2F6D"/>
    <w:rsid w:val="00B6735F"/>
    <w:rsid w:val="00B9399B"/>
    <w:rsid w:val="00BB20B0"/>
    <w:rsid w:val="00BE0F10"/>
    <w:rsid w:val="00BF11BD"/>
    <w:rsid w:val="00C050CE"/>
    <w:rsid w:val="00C10629"/>
    <w:rsid w:val="00C9542B"/>
    <w:rsid w:val="00C97D42"/>
    <w:rsid w:val="00CB57F4"/>
    <w:rsid w:val="00DF0364"/>
    <w:rsid w:val="00E05C1E"/>
    <w:rsid w:val="00E10AC2"/>
    <w:rsid w:val="00E66AE7"/>
    <w:rsid w:val="00F62A99"/>
    <w:rsid w:val="00F719F6"/>
    <w:rsid w:val="00F75B85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admin</cp:lastModifiedBy>
  <cp:revision>3</cp:revision>
  <cp:lastPrinted>2021-03-15T07:15:00Z</cp:lastPrinted>
  <dcterms:created xsi:type="dcterms:W3CDTF">2021-03-12T09:00:00Z</dcterms:created>
  <dcterms:modified xsi:type="dcterms:W3CDTF">2021-03-15T07:16:00Z</dcterms:modified>
</cp:coreProperties>
</file>