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1ECDA" w14:textId="77777777" w:rsidR="00C15BE9" w:rsidRPr="00C15BE9" w:rsidRDefault="00C15BE9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>Приложение 2</w:t>
      </w:r>
    </w:p>
    <w:p w14:paraId="75A1DA66" w14:textId="180573D9" w:rsidR="00C15BE9" w:rsidRPr="00C15BE9" w:rsidRDefault="00C15BE9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 xml:space="preserve">К </w:t>
      </w:r>
      <w:r w:rsidR="00F71DFE">
        <w:rPr>
          <w:rFonts w:ascii="Times New Roman" w:hAnsi="Times New Roman"/>
        </w:rPr>
        <w:t>р</w:t>
      </w:r>
      <w:r w:rsidRPr="00C15BE9">
        <w:rPr>
          <w:rFonts w:ascii="Times New Roman" w:hAnsi="Times New Roman"/>
        </w:rPr>
        <w:t xml:space="preserve">ешению Сельской Думы </w:t>
      </w:r>
    </w:p>
    <w:p w14:paraId="504E9D24" w14:textId="77777777" w:rsidR="00C15BE9" w:rsidRPr="00C15BE9" w:rsidRDefault="00C15BE9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 xml:space="preserve">сельского поселения «Село </w:t>
      </w:r>
      <w:proofErr w:type="spellStart"/>
      <w:r w:rsidRPr="00C15BE9">
        <w:rPr>
          <w:rFonts w:ascii="Times New Roman" w:hAnsi="Times New Roman"/>
        </w:rPr>
        <w:t>Гремячево</w:t>
      </w:r>
      <w:proofErr w:type="spellEnd"/>
      <w:r w:rsidRPr="00C15BE9">
        <w:rPr>
          <w:rFonts w:ascii="Times New Roman" w:hAnsi="Times New Roman"/>
        </w:rPr>
        <w:t>»</w:t>
      </w:r>
    </w:p>
    <w:p w14:paraId="08A91BD2" w14:textId="77777777" w:rsidR="00C15BE9" w:rsidRPr="00C15BE9" w:rsidRDefault="00C15BE9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>от 29.11.2024 г. № 152</w:t>
      </w:r>
    </w:p>
    <w:p w14:paraId="5424992D" w14:textId="77777777" w:rsidR="00C15BE9" w:rsidRPr="00C15BE9" w:rsidRDefault="00C15BE9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</w:p>
    <w:p w14:paraId="4533ABC4" w14:textId="5A9D0062" w:rsidR="00912E2B" w:rsidRPr="00C15BE9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>Приложение 2</w:t>
      </w:r>
    </w:p>
    <w:p w14:paraId="6A515DBC" w14:textId="77777777" w:rsidR="00912E2B" w:rsidRPr="00C15BE9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 xml:space="preserve"> к </w:t>
      </w:r>
      <w:r w:rsidR="00D55C51" w:rsidRPr="00C15BE9">
        <w:rPr>
          <w:rFonts w:ascii="Times New Roman" w:hAnsi="Times New Roman"/>
        </w:rPr>
        <w:t>п</w:t>
      </w:r>
      <w:r w:rsidRPr="00C15BE9">
        <w:rPr>
          <w:rFonts w:ascii="Times New Roman" w:hAnsi="Times New Roman"/>
        </w:rPr>
        <w:t xml:space="preserve">остановлению </w:t>
      </w:r>
    </w:p>
    <w:p w14:paraId="4E85E5D7" w14:textId="77777777" w:rsidR="00912E2B" w:rsidRPr="00C15BE9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</w:rPr>
      </w:pPr>
      <w:r w:rsidRPr="00C15BE9">
        <w:rPr>
          <w:rFonts w:ascii="Times New Roman" w:hAnsi="Times New Roman"/>
        </w:rPr>
        <w:t xml:space="preserve">Губернатора Калужской области </w:t>
      </w:r>
    </w:p>
    <w:p w14:paraId="01CF3C34" w14:textId="66932395" w:rsidR="00912E2B" w:rsidRDefault="00CB0FD4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</w:rPr>
      </w:pPr>
      <w:r w:rsidRPr="00C15BE9">
        <w:rPr>
          <w:rFonts w:ascii="Times New Roman" w:hAnsi="Times New Roman"/>
        </w:rPr>
        <w:t xml:space="preserve">                                        </w:t>
      </w:r>
      <w:r w:rsidR="004A3030" w:rsidRPr="00C15BE9">
        <w:rPr>
          <w:rFonts w:ascii="Times New Roman" w:hAnsi="Times New Roman"/>
        </w:rPr>
        <w:t>о</w:t>
      </w:r>
      <w:r w:rsidR="00912E2B" w:rsidRPr="00C15BE9">
        <w:rPr>
          <w:rFonts w:ascii="Times New Roman" w:hAnsi="Times New Roman"/>
        </w:rPr>
        <w:t>т</w:t>
      </w:r>
      <w:r w:rsidR="004A3030" w:rsidRPr="00C15BE9">
        <w:rPr>
          <w:rFonts w:ascii="Times New Roman" w:hAnsi="Times New Roman"/>
        </w:rPr>
        <w:t xml:space="preserve"> </w:t>
      </w:r>
      <w:r w:rsidRPr="00C15BE9">
        <w:rPr>
          <w:rFonts w:ascii="Times New Roman" w:hAnsi="Times New Roman"/>
        </w:rPr>
        <w:t xml:space="preserve">                                       </w:t>
      </w:r>
      <w:r w:rsidR="00912E2B" w:rsidRPr="00C15BE9">
        <w:rPr>
          <w:rFonts w:ascii="Times New Roman" w:hAnsi="Times New Roman"/>
        </w:rPr>
        <w:t>№</w:t>
      </w:r>
      <w:r w:rsidR="00387F04" w:rsidRPr="00C15BE9">
        <w:rPr>
          <w:rFonts w:ascii="Times New Roman" w:hAnsi="Times New Roman"/>
        </w:rPr>
        <w:t xml:space="preserve"> </w:t>
      </w:r>
    </w:p>
    <w:p w14:paraId="35C90A82" w14:textId="7CA4EEF8" w:rsidR="00C15BE9" w:rsidRDefault="00C15BE9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</w:rPr>
      </w:pPr>
    </w:p>
    <w:p w14:paraId="5E70A6D0" w14:textId="77777777" w:rsidR="00C15BE9" w:rsidRPr="00C15BE9" w:rsidRDefault="00C15BE9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</w:rPr>
      </w:pPr>
    </w:p>
    <w:p w14:paraId="06455B3B" w14:textId="77777777"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14:paraId="2DC98CBA" w14:textId="22BC6A2F" w:rsidR="00912E2B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p w14:paraId="314240C7" w14:textId="77777777" w:rsidR="00C15BE9" w:rsidRPr="00910334" w:rsidRDefault="00C15BE9" w:rsidP="00236BFE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160"/>
        <w:gridCol w:w="11737"/>
      </w:tblGrid>
      <w:tr w:rsidR="002827A1" w:rsidRPr="00A84222" w14:paraId="15A810A7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28287F13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14:paraId="349FB962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14:paraId="4BC71570" w14:textId="3FCD3182" w:rsidR="003E4875" w:rsidRPr="00A84222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14:paraId="2F8E43AD" w14:textId="77777777" w:rsidR="000A42C4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14:paraId="7FC72374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A84222" w14:paraId="0A33E0B0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6B93A5B7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1A494F86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14:paraId="097C8CD8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2827A1" w:rsidRPr="00A84222" w14:paraId="3224D33C" w14:textId="77777777" w:rsidTr="000A42C4">
        <w:trPr>
          <w:trHeight w:val="240"/>
        </w:trPr>
        <w:tc>
          <w:tcPr>
            <w:tcW w:w="5000" w:type="pct"/>
            <w:gridSpan w:val="3"/>
            <w:shd w:val="clear" w:color="auto" w:fill="auto"/>
          </w:tcPr>
          <w:p w14:paraId="033F657B" w14:textId="3CA2C5F1" w:rsidR="000A42C4" w:rsidRPr="00A84222" w:rsidRDefault="000A42C4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Муниципальный район «</w:t>
            </w:r>
            <w:proofErr w:type="spellStart"/>
            <w:r w:rsidR="00C15BE9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Перемышльский</w:t>
            </w:r>
            <w:proofErr w:type="spellEnd"/>
            <w:r w:rsidRPr="00A84222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район»</w:t>
            </w:r>
          </w:p>
        </w:tc>
      </w:tr>
      <w:tr w:rsidR="00FE73E7" w:rsidRPr="00A84222" w14:paraId="1D314889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40C357B8" w14:textId="77777777" w:rsidR="00FE73E7" w:rsidRPr="00A84222" w:rsidRDefault="00FE73E7" w:rsidP="00FE7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1012" w:type="pct"/>
            <w:shd w:val="clear" w:color="auto" w:fill="auto"/>
          </w:tcPr>
          <w:p w14:paraId="2108F63A" w14:textId="77777777" w:rsidR="00FE73E7" w:rsidRPr="00A84222" w:rsidRDefault="00FE73E7" w:rsidP="00FE7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Сельское поселение «Село 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Гремячево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759" w:type="pct"/>
            <w:shd w:val="clear" w:color="auto" w:fill="auto"/>
            <w:noWrap/>
          </w:tcPr>
          <w:p w14:paraId="6A3A7A47" w14:textId="77777777" w:rsidR="00146209" w:rsidRPr="00A84222" w:rsidRDefault="00146209" w:rsidP="00146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Причины и факторы, повлиявшие на величину установленного предельного (максимального) индекса: распоряжение Правительства Российской Федерации от 15.11.2024 № 3287–р.</w:t>
            </w:r>
          </w:p>
          <w:p w14:paraId="6071E5A9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Набор коммунальных услуг и тип благоустройства, которому соответствует значение предельного индекса: холодное водоснабжение, электроснабжение, газоснабжение (природный газ), обращение с твердыми коммунальными отходами.</w:t>
            </w:r>
          </w:p>
          <w:p w14:paraId="0C846581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Размер и темпы изменения тарифов на коммунальные услуги: </w:t>
            </w:r>
          </w:p>
          <w:p w14:paraId="4E36C8EC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первое полугодие 2025 года – 0 %; </w:t>
            </w:r>
          </w:p>
          <w:p w14:paraId="26C6F561" w14:textId="5EB22F55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второе полугодие 2025 года – 14,10 %, в том числе: холодное водоснабжение – 42,39 руб./куб. м (14,00%); электроснабжение – 5,15 руб./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кВт·ч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(12,45 %); газоснабжение – 8,87 руб./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куб.м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(10,30 %); обращение с твердыми коммунальными отходами – </w:t>
            </w:r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636,06 руб./</w:t>
            </w:r>
            <w:proofErr w:type="spellStart"/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куб.м</w:t>
            </w:r>
            <w:proofErr w:type="spellEnd"/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(12,00 %)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14:paraId="39C05671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Объемы и (или) нормативы потребления коммунальных услуг в месяц: холодное водоснабжение - 7,56 куб. м/чел./мес.; электроснабжение - 72 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кВт.ч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/чел./мес.; газоснабжение - 373,3 куб. м/чел./мес.; накопление твердых коммунальных отходов в индивидуальных жилых домах - 0,13333 куб. м/чел./мес.</w:t>
            </w:r>
          </w:p>
          <w:p w14:paraId="22C0FC7A" w14:textId="77777777" w:rsidR="00146209" w:rsidRPr="00A84222" w:rsidRDefault="00146209" w:rsidP="00146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Нормативы потребления коммунальных услуг при использовании земельного участка и надворных построек: </w:t>
            </w:r>
            <w:r w:rsidRPr="00A84222">
              <w:rPr>
                <w:rFonts w:ascii="Times New Roman" w:hAnsi="Times New Roman"/>
                <w:sz w:val="26"/>
                <w:szCs w:val="26"/>
              </w:rPr>
              <w:t xml:space="preserve">отопление надворных построек, расположенных на земельном участке, при газоснабжении природным газом – 7,5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/мес.; приготовление пищи и подогрев воды для крупного рогатого скота при газоснабжении природным газом – 11,5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/гол. жив./мес.; приготовление пищи и подогрев воды для иных сельскохозяйственных животных при газоснабжении природным газом – 4,9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/гол. жив./мес.; освещение в целях содержания сельскохозяйственных животных – 0,4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кВт·ч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/мес.; освещение иных надворных построек, в том числе бань, саун, бассейнов, гаражей, теплиц (зимних садов) – 1,09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кВт·ч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/мес.</w:t>
            </w:r>
          </w:p>
          <w:p w14:paraId="60A29C79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Численность населения, изменение размера платы за коммунальные услуги в отношении которого равно установленному предельному индексу, – 0 чел.</w:t>
            </w:r>
          </w:p>
          <w:p w14:paraId="5959CB16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0,00000, на территории Калужской области – 0,00000.</w:t>
            </w:r>
          </w:p>
          <w:p w14:paraId="64D0F1DE" w14:textId="2A1529A0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 Численность населения, изменение размера платы за коммунальные услуги в отношении которого равно (или менее) установленному индексу по Калужской области, – 294 чел.</w:t>
            </w:r>
          </w:p>
          <w:p w14:paraId="3EDBBA8C" w14:textId="54081F5E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 Доля населения, изменение размера платы за коммунальные услуги в отношении которого равно (или менее) установленному индексу по Калужской области, в общей численности населения на территории муниципального образования – 0,92163, на территории Калужской области – 0,00028.</w:t>
            </w:r>
          </w:p>
          <w:p w14:paraId="0E907217" w14:textId="30AC6FF9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 Численность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– 25 чел.</w:t>
            </w:r>
          </w:p>
          <w:p w14:paraId="56759F0A" w14:textId="694ECBD3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 Доля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в общей численности населения на территории муниципального образования – 0,07837, на территории Калужской области – 0,00002.</w:t>
            </w:r>
          </w:p>
          <w:p w14:paraId="796335CB" w14:textId="6B7A43C2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11. Численность населения, изменение размера платы за коммунальные услуги в отношении которого более установленного индекса по Калужской области, – 25 чел.</w:t>
            </w:r>
          </w:p>
          <w:p w14:paraId="6E13B3EA" w14:textId="22085BE2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12. Доля населения, изменение размера платы за коммунальные услуги в отношении которого более установленного индекса по Калужской области, в общей численности населения на территории муниципального образования – 0,07837, на территории Калужской области – 0,00002.</w:t>
            </w:r>
          </w:p>
          <w:p w14:paraId="04EA0BED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по Калужской области,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146209" w:rsidRPr="00A84222" w14:paraId="27F31CCE" w14:textId="77777777" w:rsidTr="00643022">
              <w:tc>
                <w:tcPr>
                  <w:tcW w:w="1945" w:type="dxa"/>
                  <w:shd w:val="clear" w:color="auto" w:fill="auto"/>
                </w:tcPr>
                <w:p w14:paraId="21D83693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Июль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EB27712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Август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F8EED4B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932248C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23B0E195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Ноябрь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53CAD8FC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Декабрь 2025</w:t>
                  </w:r>
                </w:p>
              </w:tc>
            </w:tr>
            <w:tr w:rsidR="00146209" w:rsidRPr="00A84222" w14:paraId="380A5AEA" w14:textId="77777777" w:rsidTr="00643022">
              <w:tc>
                <w:tcPr>
                  <w:tcW w:w="1945" w:type="dxa"/>
                  <w:shd w:val="clear" w:color="auto" w:fill="auto"/>
                </w:tcPr>
                <w:p w14:paraId="34A4DBD6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339261C8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1BE029C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176E30E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08F15566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2D65DE35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</w:tr>
          </w:tbl>
          <w:p w14:paraId="0EF9B8C0" w14:textId="75896E66" w:rsidR="00FE73E7" w:rsidRPr="00A84222" w:rsidRDefault="00146209" w:rsidP="00FE7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Решение Сельской Думы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</w:t>
            </w:r>
            <w:r w:rsidR="00F71D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29</w:t>
            </w:r>
            <w:proofErr w:type="gramEnd"/>
            <w:r w:rsidR="00F71D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.11.2024 № </w:t>
            </w:r>
            <w:r w:rsidR="00F71D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</w:t>
            </w:r>
          </w:p>
        </w:tc>
      </w:tr>
      <w:tr w:rsidR="00EF315F" w:rsidRPr="00A84222" w14:paraId="64213D6A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2DA64C4B" w14:textId="38D448A8" w:rsidR="00EF315F" w:rsidRPr="00A84222" w:rsidRDefault="00EF315F" w:rsidP="00EF3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12" w:type="pct"/>
            <w:shd w:val="clear" w:color="auto" w:fill="auto"/>
          </w:tcPr>
          <w:p w14:paraId="5FC9B003" w14:textId="264B7BAC" w:rsidR="00EF315F" w:rsidRPr="00A84222" w:rsidRDefault="00EF315F" w:rsidP="00EF315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59" w:type="pct"/>
            <w:shd w:val="clear" w:color="auto" w:fill="auto"/>
            <w:noWrap/>
          </w:tcPr>
          <w:p w14:paraId="30591256" w14:textId="5F219484" w:rsidR="00EF315F" w:rsidRPr="00A84222" w:rsidRDefault="00EF315F" w:rsidP="00EF3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5A7C2981" w14:textId="77777777"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780243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1C01" w14:textId="77777777" w:rsidR="00CD18E4" w:rsidRDefault="00CD18E4" w:rsidP="00F53D42">
      <w:pPr>
        <w:spacing w:after="0" w:line="240" w:lineRule="auto"/>
      </w:pPr>
      <w:r>
        <w:separator/>
      </w:r>
    </w:p>
  </w:endnote>
  <w:endnote w:type="continuationSeparator" w:id="0">
    <w:p w14:paraId="72677969" w14:textId="77777777" w:rsidR="00CD18E4" w:rsidRDefault="00CD18E4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9F440" w14:textId="77777777" w:rsidR="00F92A18" w:rsidRDefault="00F92A18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A0DF6">
      <w:rPr>
        <w:noProof/>
      </w:rPr>
      <w:t>68</w:t>
    </w:r>
    <w:r>
      <w:fldChar w:fldCharType="end"/>
    </w:r>
  </w:p>
  <w:p w14:paraId="782C29EA" w14:textId="77777777" w:rsidR="00F92A18" w:rsidRDefault="00F92A1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085D5" w14:textId="77777777" w:rsidR="00CD18E4" w:rsidRDefault="00CD18E4" w:rsidP="00F53D42">
      <w:pPr>
        <w:spacing w:after="0" w:line="240" w:lineRule="auto"/>
      </w:pPr>
      <w:r>
        <w:separator/>
      </w:r>
    </w:p>
  </w:footnote>
  <w:footnote w:type="continuationSeparator" w:id="0">
    <w:p w14:paraId="2311D06A" w14:textId="77777777" w:rsidR="00CD18E4" w:rsidRDefault="00CD18E4" w:rsidP="00F5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07865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20480"/>
    <w:rsid w:val="00020CD8"/>
    <w:rsid w:val="00021777"/>
    <w:rsid w:val="0002220D"/>
    <w:rsid w:val="000222E5"/>
    <w:rsid w:val="00023520"/>
    <w:rsid w:val="0002368D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0F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804"/>
    <w:rsid w:val="000340E3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ACA"/>
    <w:rsid w:val="00037EE6"/>
    <w:rsid w:val="0004008F"/>
    <w:rsid w:val="00040778"/>
    <w:rsid w:val="00040E1C"/>
    <w:rsid w:val="00040FE7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0D66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3E9"/>
    <w:rsid w:val="00063907"/>
    <w:rsid w:val="00063BF8"/>
    <w:rsid w:val="00063FE7"/>
    <w:rsid w:val="0006489A"/>
    <w:rsid w:val="0006500A"/>
    <w:rsid w:val="0006502B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5A2"/>
    <w:rsid w:val="00075726"/>
    <w:rsid w:val="00075BA9"/>
    <w:rsid w:val="000760DC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362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389C"/>
    <w:rsid w:val="000B4263"/>
    <w:rsid w:val="000B42DB"/>
    <w:rsid w:val="000B49BC"/>
    <w:rsid w:val="000B4AC9"/>
    <w:rsid w:val="000B4D91"/>
    <w:rsid w:val="000B50E2"/>
    <w:rsid w:val="000B53D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C80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AA6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0CF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60E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5125"/>
    <w:rsid w:val="001166D3"/>
    <w:rsid w:val="00116E59"/>
    <w:rsid w:val="0011734E"/>
    <w:rsid w:val="00117761"/>
    <w:rsid w:val="001177CB"/>
    <w:rsid w:val="00120113"/>
    <w:rsid w:val="0012019B"/>
    <w:rsid w:val="00120492"/>
    <w:rsid w:val="0012099E"/>
    <w:rsid w:val="00120D06"/>
    <w:rsid w:val="00120F2E"/>
    <w:rsid w:val="00120F4A"/>
    <w:rsid w:val="001213A2"/>
    <w:rsid w:val="001218A0"/>
    <w:rsid w:val="00121D52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FA5"/>
    <w:rsid w:val="0012600B"/>
    <w:rsid w:val="001265F1"/>
    <w:rsid w:val="00126898"/>
    <w:rsid w:val="0012756B"/>
    <w:rsid w:val="00127971"/>
    <w:rsid w:val="001303FF"/>
    <w:rsid w:val="001304B2"/>
    <w:rsid w:val="00130841"/>
    <w:rsid w:val="00130FC0"/>
    <w:rsid w:val="00131522"/>
    <w:rsid w:val="00131B81"/>
    <w:rsid w:val="00131BE1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09"/>
    <w:rsid w:val="00146236"/>
    <w:rsid w:val="00146F64"/>
    <w:rsid w:val="00146FF8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65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3D3"/>
    <w:rsid w:val="00170483"/>
    <w:rsid w:val="00171448"/>
    <w:rsid w:val="0017193D"/>
    <w:rsid w:val="00171B8A"/>
    <w:rsid w:val="0017200F"/>
    <w:rsid w:val="00173300"/>
    <w:rsid w:val="00173CFE"/>
    <w:rsid w:val="00174FE3"/>
    <w:rsid w:val="0017580C"/>
    <w:rsid w:val="0017631B"/>
    <w:rsid w:val="001803D1"/>
    <w:rsid w:val="001818FF"/>
    <w:rsid w:val="00181FA9"/>
    <w:rsid w:val="00182118"/>
    <w:rsid w:val="00182125"/>
    <w:rsid w:val="001825D1"/>
    <w:rsid w:val="00182BC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912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35E"/>
    <w:rsid w:val="00195B38"/>
    <w:rsid w:val="00195F97"/>
    <w:rsid w:val="001964E1"/>
    <w:rsid w:val="00196732"/>
    <w:rsid w:val="00196A96"/>
    <w:rsid w:val="00197655"/>
    <w:rsid w:val="00197E12"/>
    <w:rsid w:val="001A0003"/>
    <w:rsid w:val="001A03C6"/>
    <w:rsid w:val="001A0AAA"/>
    <w:rsid w:val="001A0B38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6F50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6CDD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639"/>
    <w:rsid w:val="001E0C0D"/>
    <w:rsid w:val="001E0D8F"/>
    <w:rsid w:val="001E12CA"/>
    <w:rsid w:val="001E165E"/>
    <w:rsid w:val="001E196D"/>
    <w:rsid w:val="001E19D2"/>
    <w:rsid w:val="001E20CC"/>
    <w:rsid w:val="001E2E8F"/>
    <w:rsid w:val="001E3102"/>
    <w:rsid w:val="001E34A4"/>
    <w:rsid w:val="001E3611"/>
    <w:rsid w:val="001E386F"/>
    <w:rsid w:val="001E408B"/>
    <w:rsid w:val="001E4161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563E"/>
    <w:rsid w:val="0020653B"/>
    <w:rsid w:val="00206E90"/>
    <w:rsid w:val="00207A25"/>
    <w:rsid w:val="002107D3"/>
    <w:rsid w:val="00210BAE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6BCA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B57"/>
    <w:rsid w:val="00232DA2"/>
    <w:rsid w:val="002334D5"/>
    <w:rsid w:val="00233544"/>
    <w:rsid w:val="00233727"/>
    <w:rsid w:val="0023376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B7E"/>
    <w:rsid w:val="00235D96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1BB6"/>
    <w:rsid w:val="00243006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A78"/>
    <w:rsid w:val="00266CD6"/>
    <w:rsid w:val="002677BD"/>
    <w:rsid w:val="00267AB9"/>
    <w:rsid w:val="00267EFE"/>
    <w:rsid w:val="002703A7"/>
    <w:rsid w:val="00270B25"/>
    <w:rsid w:val="00270E3E"/>
    <w:rsid w:val="0027128E"/>
    <w:rsid w:val="00271436"/>
    <w:rsid w:val="00271A59"/>
    <w:rsid w:val="00271CB7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1BD"/>
    <w:rsid w:val="0028141C"/>
    <w:rsid w:val="00281583"/>
    <w:rsid w:val="00281864"/>
    <w:rsid w:val="00281AD6"/>
    <w:rsid w:val="00281B01"/>
    <w:rsid w:val="002825C0"/>
    <w:rsid w:val="002827A1"/>
    <w:rsid w:val="00282C02"/>
    <w:rsid w:val="002832AF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B25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5523"/>
    <w:rsid w:val="0029665B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170"/>
    <w:rsid w:val="002A3299"/>
    <w:rsid w:val="002A332F"/>
    <w:rsid w:val="002A35CF"/>
    <w:rsid w:val="002A409A"/>
    <w:rsid w:val="002A44BC"/>
    <w:rsid w:val="002A5101"/>
    <w:rsid w:val="002A5104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3E32"/>
    <w:rsid w:val="002B44F4"/>
    <w:rsid w:val="002B45C0"/>
    <w:rsid w:val="002B486C"/>
    <w:rsid w:val="002B4F5C"/>
    <w:rsid w:val="002B5417"/>
    <w:rsid w:val="002B58E6"/>
    <w:rsid w:val="002B5918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85F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824"/>
    <w:rsid w:val="002D1B68"/>
    <w:rsid w:val="002D264B"/>
    <w:rsid w:val="002D2BDF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2CB3"/>
    <w:rsid w:val="002E39C0"/>
    <w:rsid w:val="002E4238"/>
    <w:rsid w:val="002E54A3"/>
    <w:rsid w:val="002E5A95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55A9"/>
    <w:rsid w:val="002F6E22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2B9"/>
    <w:rsid w:val="003054E8"/>
    <w:rsid w:val="003058BB"/>
    <w:rsid w:val="00305C63"/>
    <w:rsid w:val="00305E28"/>
    <w:rsid w:val="0030628F"/>
    <w:rsid w:val="003063D5"/>
    <w:rsid w:val="00306E53"/>
    <w:rsid w:val="003074DF"/>
    <w:rsid w:val="0030789F"/>
    <w:rsid w:val="003114B8"/>
    <w:rsid w:val="0031164C"/>
    <w:rsid w:val="003118C4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17AB7"/>
    <w:rsid w:val="00320360"/>
    <w:rsid w:val="003206CC"/>
    <w:rsid w:val="00320C74"/>
    <w:rsid w:val="00321795"/>
    <w:rsid w:val="0032187D"/>
    <w:rsid w:val="00321911"/>
    <w:rsid w:val="00322DE4"/>
    <w:rsid w:val="00322E10"/>
    <w:rsid w:val="00322FA3"/>
    <w:rsid w:val="0032300B"/>
    <w:rsid w:val="0032325C"/>
    <w:rsid w:val="003235B3"/>
    <w:rsid w:val="0032360F"/>
    <w:rsid w:val="00323885"/>
    <w:rsid w:val="003241B4"/>
    <w:rsid w:val="00324B4A"/>
    <w:rsid w:val="00324E19"/>
    <w:rsid w:val="00325539"/>
    <w:rsid w:val="0032569B"/>
    <w:rsid w:val="003260D4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6F28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027"/>
    <w:rsid w:val="00361B7C"/>
    <w:rsid w:val="00361D19"/>
    <w:rsid w:val="00362367"/>
    <w:rsid w:val="00362470"/>
    <w:rsid w:val="003634E9"/>
    <w:rsid w:val="00363D56"/>
    <w:rsid w:val="003647F4"/>
    <w:rsid w:val="003649FB"/>
    <w:rsid w:val="00365771"/>
    <w:rsid w:val="00365CDF"/>
    <w:rsid w:val="0036707D"/>
    <w:rsid w:val="00367396"/>
    <w:rsid w:val="003673D8"/>
    <w:rsid w:val="003673EE"/>
    <w:rsid w:val="00367722"/>
    <w:rsid w:val="0037005E"/>
    <w:rsid w:val="003705E7"/>
    <w:rsid w:val="0037145C"/>
    <w:rsid w:val="003717DC"/>
    <w:rsid w:val="003723DF"/>
    <w:rsid w:val="00372467"/>
    <w:rsid w:val="00372655"/>
    <w:rsid w:val="00372ECF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2B0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982"/>
    <w:rsid w:val="00387F04"/>
    <w:rsid w:val="00390464"/>
    <w:rsid w:val="003908EC"/>
    <w:rsid w:val="00390CD5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25C4"/>
    <w:rsid w:val="003A508E"/>
    <w:rsid w:val="003A5189"/>
    <w:rsid w:val="003A5546"/>
    <w:rsid w:val="003A6491"/>
    <w:rsid w:val="003A6FB6"/>
    <w:rsid w:val="003A7824"/>
    <w:rsid w:val="003A7A4A"/>
    <w:rsid w:val="003A7A6D"/>
    <w:rsid w:val="003A7CA9"/>
    <w:rsid w:val="003B08EC"/>
    <w:rsid w:val="003B0E80"/>
    <w:rsid w:val="003B0F9A"/>
    <w:rsid w:val="003B1AD1"/>
    <w:rsid w:val="003B2039"/>
    <w:rsid w:val="003B2912"/>
    <w:rsid w:val="003B361C"/>
    <w:rsid w:val="003B363A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97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4F1C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C43"/>
    <w:rsid w:val="003E25B6"/>
    <w:rsid w:val="003E4875"/>
    <w:rsid w:val="003E49BB"/>
    <w:rsid w:val="003E512D"/>
    <w:rsid w:val="003E5851"/>
    <w:rsid w:val="003E5AF3"/>
    <w:rsid w:val="003E6210"/>
    <w:rsid w:val="003E6968"/>
    <w:rsid w:val="003E73D0"/>
    <w:rsid w:val="003E7444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3E39"/>
    <w:rsid w:val="00414425"/>
    <w:rsid w:val="00414D8A"/>
    <w:rsid w:val="00415547"/>
    <w:rsid w:val="00415EB0"/>
    <w:rsid w:val="0041678C"/>
    <w:rsid w:val="00416922"/>
    <w:rsid w:val="00417333"/>
    <w:rsid w:val="00417930"/>
    <w:rsid w:val="00417AE1"/>
    <w:rsid w:val="00420097"/>
    <w:rsid w:val="00420439"/>
    <w:rsid w:val="00420C5C"/>
    <w:rsid w:val="0042109B"/>
    <w:rsid w:val="004211E0"/>
    <w:rsid w:val="00421A70"/>
    <w:rsid w:val="00422381"/>
    <w:rsid w:val="00423115"/>
    <w:rsid w:val="0042317A"/>
    <w:rsid w:val="004237EC"/>
    <w:rsid w:val="00424290"/>
    <w:rsid w:val="00424997"/>
    <w:rsid w:val="00424F38"/>
    <w:rsid w:val="0042541C"/>
    <w:rsid w:val="004258A8"/>
    <w:rsid w:val="00425DB3"/>
    <w:rsid w:val="00425F9B"/>
    <w:rsid w:val="004266CB"/>
    <w:rsid w:val="00427408"/>
    <w:rsid w:val="00427B13"/>
    <w:rsid w:val="00427F7B"/>
    <w:rsid w:val="0043112E"/>
    <w:rsid w:val="004315F3"/>
    <w:rsid w:val="00431A3A"/>
    <w:rsid w:val="00431EA4"/>
    <w:rsid w:val="004321DE"/>
    <w:rsid w:val="00432BD1"/>
    <w:rsid w:val="0043307A"/>
    <w:rsid w:val="00433ED1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1D"/>
    <w:rsid w:val="00442A9B"/>
    <w:rsid w:val="00442B59"/>
    <w:rsid w:val="00442D07"/>
    <w:rsid w:val="00442F07"/>
    <w:rsid w:val="00443606"/>
    <w:rsid w:val="004437C2"/>
    <w:rsid w:val="0044421C"/>
    <w:rsid w:val="0044443B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E09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5C83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220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BB2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513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97E8A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3C2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B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B9B"/>
    <w:rsid w:val="004C343D"/>
    <w:rsid w:val="004C4A95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257"/>
    <w:rsid w:val="004D36D8"/>
    <w:rsid w:val="004D3953"/>
    <w:rsid w:val="004D4678"/>
    <w:rsid w:val="004D469C"/>
    <w:rsid w:val="004D46E4"/>
    <w:rsid w:val="004D4821"/>
    <w:rsid w:val="004D4A76"/>
    <w:rsid w:val="004D4D90"/>
    <w:rsid w:val="004D622F"/>
    <w:rsid w:val="004D6590"/>
    <w:rsid w:val="004D6E2D"/>
    <w:rsid w:val="004D72EE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4967"/>
    <w:rsid w:val="004E5100"/>
    <w:rsid w:val="004E5748"/>
    <w:rsid w:val="004E5FB9"/>
    <w:rsid w:val="004E6FB2"/>
    <w:rsid w:val="004F0088"/>
    <w:rsid w:val="004F06F8"/>
    <w:rsid w:val="004F0D9C"/>
    <w:rsid w:val="004F1A2A"/>
    <w:rsid w:val="004F201E"/>
    <w:rsid w:val="004F2A37"/>
    <w:rsid w:val="004F2A43"/>
    <w:rsid w:val="004F37B7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6A2F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D76"/>
    <w:rsid w:val="00504F9B"/>
    <w:rsid w:val="00505361"/>
    <w:rsid w:val="00506138"/>
    <w:rsid w:val="005066E5"/>
    <w:rsid w:val="00506765"/>
    <w:rsid w:val="00507191"/>
    <w:rsid w:val="005075C6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617"/>
    <w:rsid w:val="005201C5"/>
    <w:rsid w:val="00520CD5"/>
    <w:rsid w:val="005211FF"/>
    <w:rsid w:val="0052185C"/>
    <w:rsid w:val="00521981"/>
    <w:rsid w:val="00521DD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D93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34B"/>
    <w:rsid w:val="0053798D"/>
    <w:rsid w:val="005379ED"/>
    <w:rsid w:val="00537FB1"/>
    <w:rsid w:val="005405AB"/>
    <w:rsid w:val="005407C9"/>
    <w:rsid w:val="00540966"/>
    <w:rsid w:val="0054141B"/>
    <w:rsid w:val="005415C1"/>
    <w:rsid w:val="00541767"/>
    <w:rsid w:val="005430F8"/>
    <w:rsid w:val="00543766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4DA"/>
    <w:rsid w:val="00547A74"/>
    <w:rsid w:val="00547DB1"/>
    <w:rsid w:val="005500EC"/>
    <w:rsid w:val="00550FEB"/>
    <w:rsid w:val="0055189C"/>
    <w:rsid w:val="00551C92"/>
    <w:rsid w:val="00552037"/>
    <w:rsid w:val="00552333"/>
    <w:rsid w:val="005524A1"/>
    <w:rsid w:val="00552633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0E79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36C8"/>
    <w:rsid w:val="005A4008"/>
    <w:rsid w:val="005A44EB"/>
    <w:rsid w:val="005A4831"/>
    <w:rsid w:val="005A5876"/>
    <w:rsid w:val="005A58DC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2AFB"/>
    <w:rsid w:val="005B486E"/>
    <w:rsid w:val="005B48F2"/>
    <w:rsid w:val="005B4A51"/>
    <w:rsid w:val="005B4AFF"/>
    <w:rsid w:val="005B531D"/>
    <w:rsid w:val="005B5692"/>
    <w:rsid w:val="005B5791"/>
    <w:rsid w:val="005B5A9E"/>
    <w:rsid w:val="005B658B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A5B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D1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377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800"/>
    <w:rsid w:val="00617AD2"/>
    <w:rsid w:val="00617EA8"/>
    <w:rsid w:val="00617F14"/>
    <w:rsid w:val="006200FC"/>
    <w:rsid w:val="006207AB"/>
    <w:rsid w:val="006207ED"/>
    <w:rsid w:val="00620A78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2794C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03C6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08C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B4B"/>
    <w:rsid w:val="00662D95"/>
    <w:rsid w:val="0066386B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1AF"/>
    <w:rsid w:val="006725F8"/>
    <w:rsid w:val="00672E66"/>
    <w:rsid w:val="00673032"/>
    <w:rsid w:val="00673431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2D3D"/>
    <w:rsid w:val="00683672"/>
    <w:rsid w:val="0068375A"/>
    <w:rsid w:val="006839C4"/>
    <w:rsid w:val="00683C30"/>
    <w:rsid w:val="006843F1"/>
    <w:rsid w:val="00684AD4"/>
    <w:rsid w:val="00684F20"/>
    <w:rsid w:val="006854D5"/>
    <w:rsid w:val="00685652"/>
    <w:rsid w:val="006857A7"/>
    <w:rsid w:val="006864BE"/>
    <w:rsid w:val="00690AC1"/>
    <w:rsid w:val="00690C88"/>
    <w:rsid w:val="00690C9F"/>
    <w:rsid w:val="006911D8"/>
    <w:rsid w:val="0069164E"/>
    <w:rsid w:val="00691746"/>
    <w:rsid w:val="0069177A"/>
    <w:rsid w:val="00691985"/>
    <w:rsid w:val="00691B11"/>
    <w:rsid w:val="0069274C"/>
    <w:rsid w:val="00692B13"/>
    <w:rsid w:val="00692F11"/>
    <w:rsid w:val="0069312E"/>
    <w:rsid w:val="00693D18"/>
    <w:rsid w:val="00693FE4"/>
    <w:rsid w:val="0069456D"/>
    <w:rsid w:val="00694734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1D78"/>
    <w:rsid w:val="006A2586"/>
    <w:rsid w:val="006A27F5"/>
    <w:rsid w:val="006A3989"/>
    <w:rsid w:val="006A3CD6"/>
    <w:rsid w:val="006A41E2"/>
    <w:rsid w:val="006A4491"/>
    <w:rsid w:val="006A454A"/>
    <w:rsid w:val="006A4D7E"/>
    <w:rsid w:val="006A4DF9"/>
    <w:rsid w:val="006A5640"/>
    <w:rsid w:val="006A65BA"/>
    <w:rsid w:val="006A65EB"/>
    <w:rsid w:val="006A6678"/>
    <w:rsid w:val="006A6773"/>
    <w:rsid w:val="006A6A38"/>
    <w:rsid w:val="006A6CE5"/>
    <w:rsid w:val="006A6FFE"/>
    <w:rsid w:val="006A71C8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4DCA"/>
    <w:rsid w:val="006B537C"/>
    <w:rsid w:val="006B5B60"/>
    <w:rsid w:val="006B674E"/>
    <w:rsid w:val="006B6873"/>
    <w:rsid w:val="006B7524"/>
    <w:rsid w:val="006B77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335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004"/>
    <w:rsid w:val="006D6543"/>
    <w:rsid w:val="006D6637"/>
    <w:rsid w:val="006D668F"/>
    <w:rsid w:val="006D6AEE"/>
    <w:rsid w:val="006D6EE3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4CC2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F4C"/>
    <w:rsid w:val="00703132"/>
    <w:rsid w:val="0070393F"/>
    <w:rsid w:val="007039E8"/>
    <w:rsid w:val="0070471C"/>
    <w:rsid w:val="00705A6B"/>
    <w:rsid w:val="00705F1F"/>
    <w:rsid w:val="00706430"/>
    <w:rsid w:val="007065B0"/>
    <w:rsid w:val="0070693D"/>
    <w:rsid w:val="00706D67"/>
    <w:rsid w:val="00706E4D"/>
    <w:rsid w:val="007070BB"/>
    <w:rsid w:val="007078DF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82C"/>
    <w:rsid w:val="00726D12"/>
    <w:rsid w:val="0072704F"/>
    <w:rsid w:val="0072799A"/>
    <w:rsid w:val="00727D7F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499A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477A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09AD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1AFF"/>
    <w:rsid w:val="007724EA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07F1"/>
    <w:rsid w:val="007815B9"/>
    <w:rsid w:val="007815EF"/>
    <w:rsid w:val="00781AB2"/>
    <w:rsid w:val="0078215E"/>
    <w:rsid w:val="00782344"/>
    <w:rsid w:val="00782916"/>
    <w:rsid w:val="00782A19"/>
    <w:rsid w:val="00783056"/>
    <w:rsid w:val="007831C4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6FE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7497"/>
    <w:rsid w:val="00797A98"/>
    <w:rsid w:val="00797CFD"/>
    <w:rsid w:val="007A0191"/>
    <w:rsid w:val="007A0B32"/>
    <w:rsid w:val="007A12E4"/>
    <w:rsid w:val="007A1E40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954"/>
    <w:rsid w:val="007B0C4F"/>
    <w:rsid w:val="007B1FF9"/>
    <w:rsid w:val="007B22AA"/>
    <w:rsid w:val="007B29EE"/>
    <w:rsid w:val="007B2B11"/>
    <w:rsid w:val="007B2E22"/>
    <w:rsid w:val="007B33DF"/>
    <w:rsid w:val="007B3829"/>
    <w:rsid w:val="007B3A2E"/>
    <w:rsid w:val="007B3F63"/>
    <w:rsid w:val="007B4491"/>
    <w:rsid w:val="007B487E"/>
    <w:rsid w:val="007B4ECC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48B"/>
    <w:rsid w:val="007D07B0"/>
    <w:rsid w:val="007D09AF"/>
    <w:rsid w:val="007D0F7F"/>
    <w:rsid w:val="007D154D"/>
    <w:rsid w:val="007D2597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2F18"/>
    <w:rsid w:val="007E2FB6"/>
    <w:rsid w:val="007E363B"/>
    <w:rsid w:val="007E392C"/>
    <w:rsid w:val="007E3A41"/>
    <w:rsid w:val="007E3E83"/>
    <w:rsid w:val="007E47B8"/>
    <w:rsid w:val="007E4B1F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52CE"/>
    <w:rsid w:val="007F7051"/>
    <w:rsid w:val="007F792C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6E43"/>
    <w:rsid w:val="00807044"/>
    <w:rsid w:val="0080789C"/>
    <w:rsid w:val="0080797E"/>
    <w:rsid w:val="00810D7D"/>
    <w:rsid w:val="008111D0"/>
    <w:rsid w:val="00811B94"/>
    <w:rsid w:val="00811B99"/>
    <w:rsid w:val="00811FB0"/>
    <w:rsid w:val="008128E5"/>
    <w:rsid w:val="00812C10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97"/>
    <w:rsid w:val="00817288"/>
    <w:rsid w:val="00817CC1"/>
    <w:rsid w:val="00817FC9"/>
    <w:rsid w:val="00820647"/>
    <w:rsid w:val="00820B60"/>
    <w:rsid w:val="0082108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22F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235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82"/>
    <w:rsid w:val="008476A9"/>
    <w:rsid w:val="00850BB0"/>
    <w:rsid w:val="00850C21"/>
    <w:rsid w:val="00850F8A"/>
    <w:rsid w:val="00850FDD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6D2"/>
    <w:rsid w:val="00857B3E"/>
    <w:rsid w:val="00857D12"/>
    <w:rsid w:val="008601D5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14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00F"/>
    <w:rsid w:val="008722FA"/>
    <w:rsid w:val="00872315"/>
    <w:rsid w:val="0087295A"/>
    <w:rsid w:val="00873098"/>
    <w:rsid w:val="008733B0"/>
    <w:rsid w:val="00873510"/>
    <w:rsid w:val="008736DE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67D0"/>
    <w:rsid w:val="008869CE"/>
    <w:rsid w:val="00886B55"/>
    <w:rsid w:val="00886EEF"/>
    <w:rsid w:val="00887027"/>
    <w:rsid w:val="0088710A"/>
    <w:rsid w:val="00887384"/>
    <w:rsid w:val="008875D8"/>
    <w:rsid w:val="00887BAA"/>
    <w:rsid w:val="00890CC6"/>
    <w:rsid w:val="008912B4"/>
    <w:rsid w:val="00891F24"/>
    <w:rsid w:val="008924F7"/>
    <w:rsid w:val="0089267F"/>
    <w:rsid w:val="00892884"/>
    <w:rsid w:val="00892F3E"/>
    <w:rsid w:val="00893017"/>
    <w:rsid w:val="0089324D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150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4EA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1CC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7C0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702F"/>
    <w:rsid w:val="008E7412"/>
    <w:rsid w:val="008E7F9A"/>
    <w:rsid w:val="008F019A"/>
    <w:rsid w:val="008F09B7"/>
    <w:rsid w:val="008F0C23"/>
    <w:rsid w:val="008F1190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6B15"/>
    <w:rsid w:val="008F6C10"/>
    <w:rsid w:val="008F700C"/>
    <w:rsid w:val="008F74E9"/>
    <w:rsid w:val="008F765F"/>
    <w:rsid w:val="009003E8"/>
    <w:rsid w:val="00902CC9"/>
    <w:rsid w:val="0090333C"/>
    <w:rsid w:val="00903682"/>
    <w:rsid w:val="009037B5"/>
    <w:rsid w:val="00903BD8"/>
    <w:rsid w:val="0090467C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0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1879"/>
    <w:rsid w:val="009325D7"/>
    <w:rsid w:val="009325FD"/>
    <w:rsid w:val="0093260E"/>
    <w:rsid w:val="00933A5F"/>
    <w:rsid w:val="00933F76"/>
    <w:rsid w:val="00934363"/>
    <w:rsid w:val="00934BE9"/>
    <w:rsid w:val="00934C4E"/>
    <w:rsid w:val="0093549C"/>
    <w:rsid w:val="0093560F"/>
    <w:rsid w:val="00935B5A"/>
    <w:rsid w:val="00935D80"/>
    <w:rsid w:val="00935DBA"/>
    <w:rsid w:val="009364F4"/>
    <w:rsid w:val="00936C2E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042C"/>
    <w:rsid w:val="0094186E"/>
    <w:rsid w:val="00941938"/>
    <w:rsid w:val="009429FA"/>
    <w:rsid w:val="00942CE6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0AF2"/>
    <w:rsid w:val="00951A12"/>
    <w:rsid w:val="00952407"/>
    <w:rsid w:val="00953231"/>
    <w:rsid w:val="00953BF2"/>
    <w:rsid w:val="0095413E"/>
    <w:rsid w:val="00954EF9"/>
    <w:rsid w:val="00955E61"/>
    <w:rsid w:val="00955FB6"/>
    <w:rsid w:val="009564A7"/>
    <w:rsid w:val="00956772"/>
    <w:rsid w:val="00957466"/>
    <w:rsid w:val="00960A3A"/>
    <w:rsid w:val="00960AB8"/>
    <w:rsid w:val="00960B2C"/>
    <w:rsid w:val="00960BD6"/>
    <w:rsid w:val="0096138D"/>
    <w:rsid w:val="00961D87"/>
    <w:rsid w:val="00962111"/>
    <w:rsid w:val="009623B3"/>
    <w:rsid w:val="009623B9"/>
    <w:rsid w:val="0096264C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67F53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42E"/>
    <w:rsid w:val="009767FA"/>
    <w:rsid w:val="0097688D"/>
    <w:rsid w:val="00976AC9"/>
    <w:rsid w:val="00976B03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BE8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604"/>
    <w:rsid w:val="009878E2"/>
    <w:rsid w:val="00987962"/>
    <w:rsid w:val="009914A7"/>
    <w:rsid w:val="0099229B"/>
    <w:rsid w:val="009924F1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D90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76D"/>
    <w:rsid w:val="009B3934"/>
    <w:rsid w:val="009B3ECB"/>
    <w:rsid w:val="009B4270"/>
    <w:rsid w:val="009B43D4"/>
    <w:rsid w:val="009B44C9"/>
    <w:rsid w:val="009B4836"/>
    <w:rsid w:val="009B4988"/>
    <w:rsid w:val="009B5041"/>
    <w:rsid w:val="009B5118"/>
    <w:rsid w:val="009B51E8"/>
    <w:rsid w:val="009B5A58"/>
    <w:rsid w:val="009B5DBE"/>
    <w:rsid w:val="009B5F65"/>
    <w:rsid w:val="009B6200"/>
    <w:rsid w:val="009B65BD"/>
    <w:rsid w:val="009B77ED"/>
    <w:rsid w:val="009C0448"/>
    <w:rsid w:val="009C05B2"/>
    <w:rsid w:val="009C0A53"/>
    <w:rsid w:val="009C0B47"/>
    <w:rsid w:val="009C1BAF"/>
    <w:rsid w:val="009C1DFA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F76"/>
    <w:rsid w:val="009D416E"/>
    <w:rsid w:val="009D45C6"/>
    <w:rsid w:val="009D4893"/>
    <w:rsid w:val="009D4DFE"/>
    <w:rsid w:val="009D4ECF"/>
    <w:rsid w:val="009D4F2F"/>
    <w:rsid w:val="009D4F76"/>
    <w:rsid w:val="009D5520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658"/>
    <w:rsid w:val="009F3741"/>
    <w:rsid w:val="009F39A8"/>
    <w:rsid w:val="009F4026"/>
    <w:rsid w:val="009F43F2"/>
    <w:rsid w:val="009F4564"/>
    <w:rsid w:val="009F4B5B"/>
    <w:rsid w:val="009F4BD8"/>
    <w:rsid w:val="009F6380"/>
    <w:rsid w:val="009F640A"/>
    <w:rsid w:val="009F64F4"/>
    <w:rsid w:val="009F672F"/>
    <w:rsid w:val="009F6813"/>
    <w:rsid w:val="009F7804"/>
    <w:rsid w:val="009F7AF3"/>
    <w:rsid w:val="009F7B5F"/>
    <w:rsid w:val="009F7D34"/>
    <w:rsid w:val="00A007A7"/>
    <w:rsid w:val="00A00969"/>
    <w:rsid w:val="00A00ECE"/>
    <w:rsid w:val="00A010A9"/>
    <w:rsid w:val="00A01CF8"/>
    <w:rsid w:val="00A021A3"/>
    <w:rsid w:val="00A02A5A"/>
    <w:rsid w:val="00A02C24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6D82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D2C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693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11"/>
    <w:rsid w:val="00A444C9"/>
    <w:rsid w:val="00A44857"/>
    <w:rsid w:val="00A44CDA"/>
    <w:rsid w:val="00A45368"/>
    <w:rsid w:val="00A46BE2"/>
    <w:rsid w:val="00A46DD2"/>
    <w:rsid w:val="00A46EAD"/>
    <w:rsid w:val="00A46F40"/>
    <w:rsid w:val="00A4743C"/>
    <w:rsid w:val="00A474C6"/>
    <w:rsid w:val="00A47AE7"/>
    <w:rsid w:val="00A47B61"/>
    <w:rsid w:val="00A50115"/>
    <w:rsid w:val="00A50220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140"/>
    <w:rsid w:val="00A56CDD"/>
    <w:rsid w:val="00A578BB"/>
    <w:rsid w:val="00A57E76"/>
    <w:rsid w:val="00A6007E"/>
    <w:rsid w:val="00A60AB2"/>
    <w:rsid w:val="00A61017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A7F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92C"/>
    <w:rsid w:val="00A81E18"/>
    <w:rsid w:val="00A8258F"/>
    <w:rsid w:val="00A82746"/>
    <w:rsid w:val="00A828C2"/>
    <w:rsid w:val="00A8357E"/>
    <w:rsid w:val="00A8369B"/>
    <w:rsid w:val="00A83FAD"/>
    <w:rsid w:val="00A841CC"/>
    <w:rsid w:val="00A84222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C5A"/>
    <w:rsid w:val="00AC5DC5"/>
    <w:rsid w:val="00AC5FD6"/>
    <w:rsid w:val="00AC6025"/>
    <w:rsid w:val="00AC6F3C"/>
    <w:rsid w:val="00AC73D6"/>
    <w:rsid w:val="00AC78D3"/>
    <w:rsid w:val="00AD0180"/>
    <w:rsid w:val="00AD0358"/>
    <w:rsid w:val="00AD0465"/>
    <w:rsid w:val="00AD063F"/>
    <w:rsid w:val="00AD0E3A"/>
    <w:rsid w:val="00AD1556"/>
    <w:rsid w:val="00AD1A60"/>
    <w:rsid w:val="00AD1BBD"/>
    <w:rsid w:val="00AD1BF5"/>
    <w:rsid w:val="00AD1D71"/>
    <w:rsid w:val="00AD29B2"/>
    <w:rsid w:val="00AD334D"/>
    <w:rsid w:val="00AD3751"/>
    <w:rsid w:val="00AD495F"/>
    <w:rsid w:val="00AD5532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4B34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A23"/>
    <w:rsid w:val="00B00C46"/>
    <w:rsid w:val="00B01788"/>
    <w:rsid w:val="00B01D05"/>
    <w:rsid w:val="00B01EA6"/>
    <w:rsid w:val="00B02373"/>
    <w:rsid w:val="00B026DD"/>
    <w:rsid w:val="00B031CC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1BBB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C8C"/>
    <w:rsid w:val="00B20F9C"/>
    <w:rsid w:val="00B20FB0"/>
    <w:rsid w:val="00B2100D"/>
    <w:rsid w:val="00B21037"/>
    <w:rsid w:val="00B2126E"/>
    <w:rsid w:val="00B21397"/>
    <w:rsid w:val="00B2164B"/>
    <w:rsid w:val="00B22196"/>
    <w:rsid w:val="00B2243B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768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3CFE"/>
    <w:rsid w:val="00B34BC3"/>
    <w:rsid w:val="00B34C52"/>
    <w:rsid w:val="00B34D90"/>
    <w:rsid w:val="00B3587B"/>
    <w:rsid w:val="00B3599A"/>
    <w:rsid w:val="00B35C21"/>
    <w:rsid w:val="00B364C1"/>
    <w:rsid w:val="00B365D5"/>
    <w:rsid w:val="00B366EC"/>
    <w:rsid w:val="00B36BB2"/>
    <w:rsid w:val="00B378B1"/>
    <w:rsid w:val="00B37D6E"/>
    <w:rsid w:val="00B37E97"/>
    <w:rsid w:val="00B40142"/>
    <w:rsid w:val="00B409A5"/>
    <w:rsid w:val="00B418C7"/>
    <w:rsid w:val="00B41BA3"/>
    <w:rsid w:val="00B420E5"/>
    <w:rsid w:val="00B4211B"/>
    <w:rsid w:val="00B42901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AA9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8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2EC"/>
    <w:rsid w:val="00B67ACE"/>
    <w:rsid w:val="00B67D31"/>
    <w:rsid w:val="00B67E70"/>
    <w:rsid w:val="00B70A6A"/>
    <w:rsid w:val="00B70E21"/>
    <w:rsid w:val="00B70FD9"/>
    <w:rsid w:val="00B71205"/>
    <w:rsid w:val="00B71A0B"/>
    <w:rsid w:val="00B71C07"/>
    <w:rsid w:val="00B72166"/>
    <w:rsid w:val="00B723B9"/>
    <w:rsid w:val="00B7331F"/>
    <w:rsid w:val="00B737C7"/>
    <w:rsid w:val="00B74303"/>
    <w:rsid w:val="00B745AF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12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A86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CE"/>
    <w:rsid w:val="00B944FB"/>
    <w:rsid w:val="00B9470D"/>
    <w:rsid w:val="00B94842"/>
    <w:rsid w:val="00B94883"/>
    <w:rsid w:val="00B957FA"/>
    <w:rsid w:val="00B95D1D"/>
    <w:rsid w:val="00B95EC3"/>
    <w:rsid w:val="00B95EE1"/>
    <w:rsid w:val="00B96587"/>
    <w:rsid w:val="00B96B1D"/>
    <w:rsid w:val="00B96F8C"/>
    <w:rsid w:val="00B97A8B"/>
    <w:rsid w:val="00BA021F"/>
    <w:rsid w:val="00BA0A52"/>
    <w:rsid w:val="00BA0CCF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6F26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440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D5D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0AC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18A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063B"/>
    <w:rsid w:val="00C01F7F"/>
    <w:rsid w:val="00C02371"/>
    <w:rsid w:val="00C02B6F"/>
    <w:rsid w:val="00C02CDE"/>
    <w:rsid w:val="00C033CC"/>
    <w:rsid w:val="00C03C61"/>
    <w:rsid w:val="00C03D15"/>
    <w:rsid w:val="00C04151"/>
    <w:rsid w:val="00C0433E"/>
    <w:rsid w:val="00C04D16"/>
    <w:rsid w:val="00C04DEE"/>
    <w:rsid w:val="00C05A01"/>
    <w:rsid w:val="00C05A37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47B7"/>
    <w:rsid w:val="00C154CE"/>
    <w:rsid w:val="00C15637"/>
    <w:rsid w:val="00C15BE9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3FA"/>
    <w:rsid w:val="00C20495"/>
    <w:rsid w:val="00C204A2"/>
    <w:rsid w:val="00C21056"/>
    <w:rsid w:val="00C215D3"/>
    <w:rsid w:val="00C219EE"/>
    <w:rsid w:val="00C21DC2"/>
    <w:rsid w:val="00C22515"/>
    <w:rsid w:val="00C22DE2"/>
    <w:rsid w:val="00C22E7B"/>
    <w:rsid w:val="00C22F57"/>
    <w:rsid w:val="00C239EE"/>
    <w:rsid w:val="00C23D78"/>
    <w:rsid w:val="00C23EB3"/>
    <w:rsid w:val="00C246F2"/>
    <w:rsid w:val="00C261E7"/>
    <w:rsid w:val="00C26E99"/>
    <w:rsid w:val="00C27617"/>
    <w:rsid w:val="00C27C9A"/>
    <w:rsid w:val="00C30D07"/>
    <w:rsid w:val="00C30F8B"/>
    <w:rsid w:val="00C32A59"/>
    <w:rsid w:val="00C33443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0EAE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37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6E8"/>
    <w:rsid w:val="00C62ACD"/>
    <w:rsid w:val="00C62B80"/>
    <w:rsid w:val="00C62D10"/>
    <w:rsid w:val="00C63B12"/>
    <w:rsid w:val="00C647CD"/>
    <w:rsid w:val="00C64EF7"/>
    <w:rsid w:val="00C65379"/>
    <w:rsid w:val="00C6578E"/>
    <w:rsid w:val="00C668BA"/>
    <w:rsid w:val="00C672A8"/>
    <w:rsid w:val="00C67D36"/>
    <w:rsid w:val="00C70AEF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B62"/>
    <w:rsid w:val="00C80F21"/>
    <w:rsid w:val="00C81119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41C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4AE"/>
    <w:rsid w:val="00CA08E9"/>
    <w:rsid w:val="00CA0951"/>
    <w:rsid w:val="00CA0AA7"/>
    <w:rsid w:val="00CA0DAA"/>
    <w:rsid w:val="00CA131B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003"/>
    <w:rsid w:val="00CA43D1"/>
    <w:rsid w:val="00CA4E6C"/>
    <w:rsid w:val="00CA4F4D"/>
    <w:rsid w:val="00CA5632"/>
    <w:rsid w:val="00CA589A"/>
    <w:rsid w:val="00CA5C39"/>
    <w:rsid w:val="00CA621A"/>
    <w:rsid w:val="00CA67F2"/>
    <w:rsid w:val="00CA698A"/>
    <w:rsid w:val="00CA6E2D"/>
    <w:rsid w:val="00CA6EC9"/>
    <w:rsid w:val="00CA6F9F"/>
    <w:rsid w:val="00CA702B"/>
    <w:rsid w:val="00CA734B"/>
    <w:rsid w:val="00CA7E34"/>
    <w:rsid w:val="00CB0374"/>
    <w:rsid w:val="00CB051E"/>
    <w:rsid w:val="00CB09A1"/>
    <w:rsid w:val="00CB0BA2"/>
    <w:rsid w:val="00CB0FA9"/>
    <w:rsid w:val="00CB0FD4"/>
    <w:rsid w:val="00CB1120"/>
    <w:rsid w:val="00CB2117"/>
    <w:rsid w:val="00CB23C8"/>
    <w:rsid w:val="00CB3023"/>
    <w:rsid w:val="00CB36D1"/>
    <w:rsid w:val="00CB38AD"/>
    <w:rsid w:val="00CB3CB0"/>
    <w:rsid w:val="00CB3D05"/>
    <w:rsid w:val="00CB431F"/>
    <w:rsid w:val="00CB4533"/>
    <w:rsid w:val="00CB4A59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18E4"/>
    <w:rsid w:val="00CD207F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011"/>
    <w:rsid w:val="00CD7921"/>
    <w:rsid w:val="00CE009C"/>
    <w:rsid w:val="00CE13D8"/>
    <w:rsid w:val="00CE1404"/>
    <w:rsid w:val="00CE19BB"/>
    <w:rsid w:val="00CE1A69"/>
    <w:rsid w:val="00CE1ED9"/>
    <w:rsid w:val="00CE22C7"/>
    <w:rsid w:val="00CE2838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5CF8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77B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6F54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18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C77"/>
    <w:rsid w:val="00D54D7D"/>
    <w:rsid w:val="00D55948"/>
    <w:rsid w:val="00D55C51"/>
    <w:rsid w:val="00D560EC"/>
    <w:rsid w:val="00D563BD"/>
    <w:rsid w:val="00D564B2"/>
    <w:rsid w:val="00D576A0"/>
    <w:rsid w:val="00D60243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52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22D7"/>
    <w:rsid w:val="00D92F39"/>
    <w:rsid w:val="00D932D4"/>
    <w:rsid w:val="00D9336E"/>
    <w:rsid w:val="00D938D4"/>
    <w:rsid w:val="00D93BA3"/>
    <w:rsid w:val="00D93F52"/>
    <w:rsid w:val="00D94F1C"/>
    <w:rsid w:val="00D952E2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594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2F8F"/>
    <w:rsid w:val="00DD3194"/>
    <w:rsid w:val="00DD3883"/>
    <w:rsid w:val="00DD3A74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6E11"/>
    <w:rsid w:val="00DD71B2"/>
    <w:rsid w:val="00DD7507"/>
    <w:rsid w:val="00DD76F6"/>
    <w:rsid w:val="00DD7F15"/>
    <w:rsid w:val="00DE01B9"/>
    <w:rsid w:val="00DE0416"/>
    <w:rsid w:val="00DE0610"/>
    <w:rsid w:val="00DE0784"/>
    <w:rsid w:val="00DE0B2D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2C1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1970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5A9"/>
    <w:rsid w:val="00E26C50"/>
    <w:rsid w:val="00E26D71"/>
    <w:rsid w:val="00E2752A"/>
    <w:rsid w:val="00E27CF4"/>
    <w:rsid w:val="00E30078"/>
    <w:rsid w:val="00E305C0"/>
    <w:rsid w:val="00E3085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E3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BBE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60015"/>
    <w:rsid w:val="00E601C6"/>
    <w:rsid w:val="00E60469"/>
    <w:rsid w:val="00E60B8B"/>
    <w:rsid w:val="00E60E14"/>
    <w:rsid w:val="00E613CB"/>
    <w:rsid w:val="00E61645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8FE"/>
    <w:rsid w:val="00E75B85"/>
    <w:rsid w:val="00E75BFE"/>
    <w:rsid w:val="00E75DDD"/>
    <w:rsid w:val="00E75EDA"/>
    <w:rsid w:val="00E76963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BB4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6E59"/>
    <w:rsid w:val="00E9717B"/>
    <w:rsid w:val="00E9761E"/>
    <w:rsid w:val="00E97A92"/>
    <w:rsid w:val="00E97C2E"/>
    <w:rsid w:val="00E97E37"/>
    <w:rsid w:val="00EA0138"/>
    <w:rsid w:val="00EA01A7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6F44"/>
    <w:rsid w:val="00EA7340"/>
    <w:rsid w:val="00EA78CB"/>
    <w:rsid w:val="00EA7B72"/>
    <w:rsid w:val="00EA7C46"/>
    <w:rsid w:val="00EB0B57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B0E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7E1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2CE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15F"/>
    <w:rsid w:val="00EF3329"/>
    <w:rsid w:val="00EF375C"/>
    <w:rsid w:val="00EF4027"/>
    <w:rsid w:val="00EF58D3"/>
    <w:rsid w:val="00EF6549"/>
    <w:rsid w:val="00EF66EB"/>
    <w:rsid w:val="00EF67FD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0FB9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03E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05C2"/>
    <w:rsid w:val="00F41217"/>
    <w:rsid w:val="00F414DB"/>
    <w:rsid w:val="00F41B1B"/>
    <w:rsid w:val="00F41F02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0B7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2629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1DFE"/>
    <w:rsid w:val="00F728D1"/>
    <w:rsid w:val="00F73941"/>
    <w:rsid w:val="00F73A5C"/>
    <w:rsid w:val="00F73C98"/>
    <w:rsid w:val="00F744FA"/>
    <w:rsid w:val="00F74528"/>
    <w:rsid w:val="00F749C3"/>
    <w:rsid w:val="00F74CA9"/>
    <w:rsid w:val="00F74D72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980"/>
    <w:rsid w:val="00F82B10"/>
    <w:rsid w:val="00F83448"/>
    <w:rsid w:val="00F83965"/>
    <w:rsid w:val="00F84092"/>
    <w:rsid w:val="00F8437C"/>
    <w:rsid w:val="00F843D7"/>
    <w:rsid w:val="00F845EB"/>
    <w:rsid w:val="00F846A2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5D0"/>
    <w:rsid w:val="00FB4977"/>
    <w:rsid w:val="00FB62CF"/>
    <w:rsid w:val="00FB6857"/>
    <w:rsid w:val="00FB6F11"/>
    <w:rsid w:val="00FB797E"/>
    <w:rsid w:val="00FB7E13"/>
    <w:rsid w:val="00FC013E"/>
    <w:rsid w:val="00FC0194"/>
    <w:rsid w:val="00FC029D"/>
    <w:rsid w:val="00FC0A07"/>
    <w:rsid w:val="00FC0E9F"/>
    <w:rsid w:val="00FC1373"/>
    <w:rsid w:val="00FC19EA"/>
    <w:rsid w:val="00FC29BA"/>
    <w:rsid w:val="00FC29BF"/>
    <w:rsid w:val="00FC34BE"/>
    <w:rsid w:val="00FC37D3"/>
    <w:rsid w:val="00FC3A8A"/>
    <w:rsid w:val="00FC3EAC"/>
    <w:rsid w:val="00FC46A8"/>
    <w:rsid w:val="00FC47F2"/>
    <w:rsid w:val="00FC4864"/>
    <w:rsid w:val="00FC5445"/>
    <w:rsid w:val="00FC545F"/>
    <w:rsid w:val="00FC5649"/>
    <w:rsid w:val="00FC5683"/>
    <w:rsid w:val="00FC5730"/>
    <w:rsid w:val="00FC6543"/>
    <w:rsid w:val="00FC662A"/>
    <w:rsid w:val="00FC6B64"/>
    <w:rsid w:val="00FC728F"/>
    <w:rsid w:val="00FC7B8B"/>
    <w:rsid w:val="00FC7F89"/>
    <w:rsid w:val="00FD3103"/>
    <w:rsid w:val="00FD33F6"/>
    <w:rsid w:val="00FD365B"/>
    <w:rsid w:val="00FD382E"/>
    <w:rsid w:val="00FD39C6"/>
    <w:rsid w:val="00FD3F6A"/>
    <w:rsid w:val="00FD4429"/>
    <w:rsid w:val="00FD491E"/>
    <w:rsid w:val="00FD52EB"/>
    <w:rsid w:val="00FD55D9"/>
    <w:rsid w:val="00FD5D51"/>
    <w:rsid w:val="00FD6147"/>
    <w:rsid w:val="00FE1154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7DD"/>
    <w:rsid w:val="00FE6BB5"/>
    <w:rsid w:val="00FE6C2C"/>
    <w:rsid w:val="00FE6C4B"/>
    <w:rsid w:val="00FE73E7"/>
    <w:rsid w:val="00FF0A7D"/>
    <w:rsid w:val="00FF0DA2"/>
    <w:rsid w:val="00FF1318"/>
    <w:rsid w:val="00FF1AC4"/>
    <w:rsid w:val="00FF1C1D"/>
    <w:rsid w:val="00FF21EF"/>
    <w:rsid w:val="00FF2B1E"/>
    <w:rsid w:val="00FF33F6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A80F"/>
  <w15:docId w15:val="{7FB009DB-1FFE-4E8C-9ACE-B579BD8C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FA82E-4CB0-4348-AE1F-19DDC948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Пользователь Windows</cp:lastModifiedBy>
  <cp:revision>3</cp:revision>
  <cp:lastPrinted>2024-11-25T05:54:00Z</cp:lastPrinted>
  <dcterms:created xsi:type="dcterms:W3CDTF">2024-12-03T06:59:00Z</dcterms:created>
  <dcterms:modified xsi:type="dcterms:W3CDTF">2024-12-03T11:48:00Z</dcterms:modified>
</cp:coreProperties>
</file>